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D5D43" w14:textId="77777777" w:rsidR="00510C76" w:rsidRPr="004F24B2" w:rsidRDefault="00510C76" w:rsidP="00510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240" w:line="240" w:lineRule="auto"/>
        <w:ind w:left="1440" w:hanging="144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bookmarkStart w:id="0" w:name="_Hlk107314704"/>
      <w:r w:rsidRPr="004F24B2">
        <w:rPr>
          <w:rFonts w:ascii="TH SarabunPSK" w:hAnsi="TH SarabunPSK" w:cs="TH SarabunPSK"/>
          <w:b/>
          <w:bCs/>
          <w:sz w:val="36"/>
          <w:szCs w:val="36"/>
          <w:cs/>
        </w:rPr>
        <w:t>องค์ประกอบที่</w:t>
      </w:r>
      <w:r w:rsidRPr="004F24B2">
        <w:rPr>
          <w:rFonts w:ascii="TH SarabunPSK" w:hAnsi="TH SarabunPSK" w:cs="TH SarabunPSK"/>
          <w:b/>
          <w:bCs/>
          <w:sz w:val="36"/>
          <w:szCs w:val="36"/>
        </w:rPr>
        <w:t xml:space="preserve">  4  </w:t>
      </w:r>
      <w:r w:rsidR="00842680" w:rsidRPr="004F24B2">
        <w:rPr>
          <w:rFonts w:ascii="TH SarabunPSK" w:hAnsi="TH SarabunPSK" w:cs="TH SarabunPSK"/>
          <w:b/>
          <w:bCs/>
          <w:sz w:val="36"/>
          <w:szCs w:val="36"/>
          <w:cs/>
        </w:rPr>
        <w:t>ด้านศิลปวัฒนธรรม และความเป็นไทย</w:t>
      </w:r>
    </w:p>
    <w:p w14:paraId="4F9F762E" w14:textId="77777777" w:rsidR="004436EE" w:rsidRPr="004F24B2" w:rsidRDefault="004436EE" w:rsidP="00F05C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385AE4F" w14:textId="77777777" w:rsidR="00842680" w:rsidRPr="004F24B2" w:rsidRDefault="00842680" w:rsidP="00842680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การทำนุบำรุงศิลปะและวัฒนธรรมถือเป็นพันธกิจสำคัญประการหนึ่งของ</w:t>
      </w:r>
      <w:r w:rsidRPr="004F24B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ดังนั้น</w:t>
      </w:r>
      <w:r w:rsidRPr="004F24B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จึงต้องมีระบบกลไกการดำเนินงานด้านนี้ให้เป็นไปอย่างมีประสิทธิภาพและคุณภาพ โดยมีจุดเน้นเฉพาะที่แตกต่างกันตามศักยภาพและอัตลักษณ์ของ</w:t>
      </w:r>
      <w:r w:rsidRPr="004F24B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มีการดำเนินงานด้านศิลปวัฒนธรรมและความเป็นไทย โดยมีการบูรณาการกับการเรียนการสอน </w:t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หรือการวิจัย หรือการบริการวิชาการ ซึ่งนำไปสู่การสืบสานการสร้างความรู้ ความเข้าใจในศิลปวัฒนธรรม การปรับและประยุกต์ใช้ศิลปวัฒนธรรมทั้งของไทยและต่างประเทศ ก่อให้เกิดผลลัพธ์ของการจัดการด้านศิลปวัฒนธรรม ทำให้เกิดความภาคภูมิใจในความเป็นไทยหรือสร้างโอกาส </w:t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และมูลค่าเพิ่มให้กับผู้เรียน ครอบครัว ท้องถิ่น ชุมชน สังคม และประเทศชาติ</w:t>
      </w:r>
    </w:p>
    <w:p w14:paraId="2A7CE03F" w14:textId="77777777" w:rsidR="00842680" w:rsidRPr="004F24B2" w:rsidRDefault="00842680" w:rsidP="0084268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B398AC" w14:textId="77777777" w:rsidR="00842680" w:rsidRPr="004F24B2" w:rsidRDefault="00842680" w:rsidP="0084268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24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ตัวบ่งชี้ จำนวน 1 ตัวบ่งชี้ คือ</w:t>
      </w:r>
    </w:p>
    <w:p w14:paraId="6BF4B268" w14:textId="77777777" w:rsidR="00F05C82" w:rsidRPr="004F24B2" w:rsidRDefault="00842680" w:rsidP="008426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ตัวบ่งชี้ที่ 4.1</w:t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ระบบและกลไกด้านศิลปวัฒนธรรมและความเป็นไทย</w:t>
      </w:r>
    </w:p>
    <w:p w14:paraId="256D3B44" w14:textId="77777777" w:rsidR="00F05C82" w:rsidRPr="004F24B2" w:rsidRDefault="00F05C82" w:rsidP="00F05C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A87605D" w14:textId="77777777" w:rsidR="00F05C82" w:rsidRPr="004F24B2" w:rsidRDefault="00F05C82" w:rsidP="00F05C82">
      <w:pPr>
        <w:tabs>
          <w:tab w:val="left" w:pos="487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688C69F" w14:textId="77777777" w:rsidR="00F05C82" w:rsidRPr="004F24B2" w:rsidRDefault="00F05C82" w:rsidP="00F05C82">
      <w:pPr>
        <w:tabs>
          <w:tab w:val="left" w:pos="487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8389EC0" w14:textId="77777777" w:rsidR="00F05C82" w:rsidRPr="004F24B2" w:rsidRDefault="00F05C82" w:rsidP="00F05C82">
      <w:pPr>
        <w:tabs>
          <w:tab w:val="left" w:pos="487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F2EEF30" w14:textId="77777777" w:rsidR="00F05C82" w:rsidRPr="004F24B2" w:rsidRDefault="00F05C82" w:rsidP="00F05C82">
      <w:pPr>
        <w:tabs>
          <w:tab w:val="left" w:pos="487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69ACA32" w14:textId="77777777" w:rsidR="00F05C82" w:rsidRPr="004F24B2" w:rsidRDefault="00F05C82" w:rsidP="00F05C82">
      <w:pPr>
        <w:tabs>
          <w:tab w:val="left" w:pos="487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B4BBE1F" w14:textId="77777777" w:rsidR="00F05C82" w:rsidRPr="004F24B2" w:rsidRDefault="00F05C82" w:rsidP="00F05C82">
      <w:pPr>
        <w:tabs>
          <w:tab w:val="left" w:pos="487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3C9A2ED" w14:textId="77777777" w:rsidR="00F05C82" w:rsidRPr="004F24B2" w:rsidRDefault="00F05C82" w:rsidP="00F05C82">
      <w:pPr>
        <w:tabs>
          <w:tab w:val="left" w:pos="487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97C14A5" w14:textId="77777777" w:rsidR="00F05C82" w:rsidRPr="004F24B2" w:rsidRDefault="00F05C82" w:rsidP="00F05C82">
      <w:pPr>
        <w:tabs>
          <w:tab w:val="left" w:pos="487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830E0C5" w14:textId="77777777" w:rsidR="00F05C82" w:rsidRPr="004F24B2" w:rsidRDefault="00F05C82" w:rsidP="00F05C82">
      <w:pPr>
        <w:tabs>
          <w:tab w:val="left" w:pos="487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62BD5CF" w14:textId="63758B60" w:rsidR="00F05C82" w:rsidRPr="004F24B2" w:rsidRDefault="00F05C82" w:rsidP="00F05C82">
      <w:pPr>
        <w:tabs>
          <w:tab w:val="left" w:pos="487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AB643C9" w14:textId="77777777" w:rsidR="00F05C82" w:rsidRPr="004F24B2" w:rsidRDefault="00F05C82" w:rsidP="00F05C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24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</w:t>
      </w:r>
      <w:r w:rsidRPr="004F24B2">
        <w:rPr>
          <w:rFonts w:ascii="TH SarabunPSK" w:hAnsi="TH SarabunPSK" w:cs="TH SarabunPSK"/>
          <w:b/>
          <w:bCs/>
          <w:sz w:val="32"/>
          <w:szCs w:val="32"/>
        </w:rPr>
        <w:t xml:space="preserve"> 4.1</w:t>
      </w:r>
      <w:r w:rsidRPr="004F24B2">
        <w:rPr>
          <w:rFonts w:ascii="TH SarabunPSK" w:hAnsi="TH SarabunPSK" w:cs="TH SarabunPSK"/>
          <w:b/>
          <w:bCs/>
          <w:sz w:val="32"/>
          <w:szCs w:val="32"/>
        </w:rPr>
        <w:tab/>
      </w:r>
      <w:r w:rsidRPr="004F24B2">
        <w:rPr>
          <w:rFonts w:ascii="TH SarabunPSK" w:hAnsi="TH SarabunPSK" w:cs="TH SarabunPSK"/>
          <w:b/>
          <w:bCs/>
          <w:sz w:val="32"/>
          <w:szCs w:val="32"/>
        </w:rPr>
        <w:tab/>
      </w:r>
      <w:r w:rsidR="00842680" w:rsidRPr="004F24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</w:t>
      </w:r>
      <w:r w:rsidR="00842680" w:rsidRPr="004F24B2"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  <w:cs/>
        </w:rPr>
        <w:t>ะบบและกลไก</w:t>
      </w:r>
      <w:r w:rsidR="00842680" w:rsidRPr="004F24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ด้านศิลปวัฒนธรรมและความเป็นไทย</w:t>
      </w:r>
    </w:p>
    <w:p w14:paraId="7D534AD6" w14:textId="77777777" w:rsidR="00F05C82" w:rsidRPr="004F24B2" w:rsidRDefault="00F05C82" w:rsidP="00F05C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6AE541" w14:textId="77777777" w:rsidR="00F05C82" w:rsidRPr="004F24B2" w:rsidRDefault="00F05C82" w:rsidP="00F05C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F24B2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4F24B2">
        <w:rPr>
          <w:rFonts w:ascii="TH SarabunPSK" w:hAnsi="TH SarabunPSK" w:cs="TH SarabunPSK"/>
          <w:b/>
          <w:bCs/>
          <w:sz w:val="32"/>
          <w:szCs w:val="32"/>
        </w:rPr>
        <w:tab/>
      </w:r>
      <w:r w:rsidRPr="004F24B2">
        <w:rPr>
          <w:rFonts w:ascii="TH SarabunPSK" w:hAnsi="TH SarabunPSK" w:cs="TH SarabunPSK"/>
          <w:b/>
          <w:bCs/>
          <w:sz w:val="32"/>
          <w:szCs w:val="32"/>
        </w:rPr>
        <w:tab/>
      </w:r>
      <w:r w:rsidRPr="004F24B2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14:paraId="42E9F602" w14:textId="77777777" w:rsidR="00F05C82" w:rsidRPr="004F24B2" w:rsidRDefault="00F05C82" w:rsidP="00F05C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8F8D42" w14:textId="77777777" w:rsidR="004C687D" w:rsidRPr="004F24B2" w:rsidRDefault="004C687D" w:rsidP="004C687D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24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คำอธิบายตัวบ่งชี้</w:t>
      </w:r>
    </w:p>
    <w:p w14:paraId="322AF159" w14:textId="77777777" w:rsidR="004C687D" w:rsidRPr="004F24B2" w:rsidRDefault="004C687D" w:rsidP="004C687D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24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สถาบันอุดมศึกษามีนโยบาย แผนงาน โครงสร้าง และการบริหารจัดการด้านการทำนุบำรุงศิลปวัฒนธรรมและความเป็นไทย ทั้งการอนุรักษ์ สืบสาน พัฒนา เผยแพร่ ถ่ายทอดวัฒนธรรมไทย ภูมิปัญญาท้องถิ่นตามจุดเน้นของ</w:t>
      </w:r>
      <w:r w:rsidRPr="004F24B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เพื่อให้เกิดความภาคภูมิใจในความเป็นไทย หรือ</w:t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การสร้างโอกาสและมูลค่าเพิ่มให้กับผู้เรียน ชุมชน สังคม และประเทศชาติอย่างยั่งยืน</w:t>
      </w:r>
    </w:p>
    <w:p w14:paraId="3479AB0A" w14:textId="77777777" w:rsidR="004C687D" w:rsidRPr="004F24B2" w:rsidRDefault="004C687D" w:rsidP="004C687D">
      <w:pPr>
        <w:pStyle w:val="NoSpacing"/>
        <w:rPr>
          <w:rFonts w:ascii="TH SarabunPSK" w:hAnsi="TH SarabunPSK" w:cs="TH SarabunPSK"/>
          <w:color w:val="000000" w:themeColor="text1"/>
        </w:rPr>
      </w:pPr>
    </w:p>
    <w:p w14:paraId="3AA371F4" w14:textId="77777777" w:rsidR="004C687D" w:rsidRPr="004F24B2" w:rsidRDefault="004C687D" w:rsidP="004C687D">
      <w:pPr>
        <w:pStyle w:val="NoSpacing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4F24B2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เกณฑ์มาตรฐาน</w:t>
      </w:r>
    </w:p>
    <w:p w14:paraId="2B5776E2" w14:textId="77777777" w:rsidR="004C687D" w:rsidRPr="004F24B2" w:rsidRDefault="004C687D" w:rsidP="004C687D">
      <w:pPr>
        <w:pStyle w:val="NoSpacing"/>
        <w:ind w:right="141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F24B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กำหนดนโยบายและทิศทางการส่งเสริมศิลปวัฒนธรรมและความเป็นไทย</w:t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เพื่อการพัฒนาต่อยอดและสร้างคุณค่า ตามจุดเน้นของสถาบัน</w:t>
      </w:r>
    </w:p>
    <w:p w14:paraId="55787C64" w14:textId="77777777" w:rsidR="004C687D" w:rsidRPr="004F24B2" w:rsidRDefault="004C687D" w:rsidP="004C687D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24B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t>. จัดทำแผนด้านศิลปวัฒนธรรมและความเป็นไทย และกำหนดตัวบ่งชี้วัดความสำเร็จ</w:t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ตามวัตถุประสงค์ของแผน รวมทั้งจัดสรรงบประมาณเพื่อให้สามารถดำเนินการได้ตามแผน</w:t>
      </w:r>
    </w:p>
    <w:p w14:paraId="0A48DC54" w14:textId="77777777" w:rsidR="004C687D" w:rsidRPr="004F24B2" w:rsidRDefault="004C687D" w:rsidP="004C687D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มีการส่งเสริม สนับสนุนการบูรณาการงานด้านศิลปวัฒนธรรมกับการเรียนการสอน </w:t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หรือ</w:t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การวิจัย </w:t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หรือ</w:t>
      </w: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การบริการวิชาการ ซึ่งนำไปสู่การสืบสานการสร้างความรู้ ความเข้าใจในศิลปวัฒนธรรม การปรับและประยุกต์ใช้ศิลปวัฒนธรรม</w:t>
      </w:r>
    </w:p>
    <w:p w14:paraId="28392762" w14:textId="77777777" w:rsidR="004C687D" w:rsidRPr="004F24B2" w:rsidRDefault="004C687D" w:rsidP="004C687D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t>4. มีการกำกับติดตามให้หน่วยงานมีการดำเนินงาน และประเมินความสำเร็จตามตัวบ่งชี้ของแผนด้านศิลปวัฒนธรรมและความเป็นไทย และรายงานผลการดำเนินงานต่อผู้บริหารคณะ</w:t>
      </w:r>
    </w:p>
    <w:p w14:paraId="33A89C2A" w14:textId="77777777" w:rsidR="004C687D" w:rsidRPr="004F24B2" w:rsidRDefault="004C687D" w:rsidP="004C687D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24B2">
        <w:rPr>
          <w:rFonts w:ascii="TH SarabunPSK" w:hAnsi="TH SarabunPSK" w:cs="TH SarabunPSK"/>
          <w:color w:val="000000" w:themeColor="text1"/>
          <w:sz w:val="32"/>
          <w:szCs w:val="32"/>
          <w:cs/>
        </w:rPr>
        <w:t>5. นำผลการประเมินไปปรับปรุงแผนหรือกิจกรรมด้านศิลปวัฒนธรรมและความเป็นไทย</w:t>
      </w:r>
    </w:p>
    <w:p w14:paraId="667BCE9F" w14:textId="77777777" w:rsidR="00F05C82" w:rsidRPr="004F24B2" w:rsidRDefault="00F05C82" w:rsidP="00F05C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B2A206" w14:textId="77777777" w:rsidR="00F05C82" w:rsidRPr="004F24B2" w:rsidRDefault="00F05C82" w:rsidP="00F05C82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24B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05C82" w:rsidRPr="004F24B2" w14:paraId="5B661132" w14:textId="77777777" w:rsidTr="00A13E9B">
        <w:trPr>
          <w:trHeight w:val="422"/>
        </w:trPr>
        <w:tc>
          <w:tcPr>
            <w:tcW w:w="1915" w:type="dxa"/>
            <w:shd w:val="clear" w:color="auto" w:fill="D9D9D9" w:themeFill="background1" w:themeFillShade="D9"/>
          </w:tcPr>
          <w:p w14:paraId="7DFE881B" w14:textId="77777777" w:rsidR="00F05C82" w:rsidRPr="004F24B2" w:rsidRDefault="00F05C82" w:rsidP="00A1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28B88266" w14:textId="77777777" w:rsidR="00F05C82" w:rsidRPr="004F24B2" w:rsidRDefault="00F05C82" w:rsidP="00A1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496F5001" w14:textId="77777777" w:rsidR="00F05C82" w:rsidRPr="004F24B2" w:rsidRDefault="00F05C82" w:rsidP="00A1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4E5D251B" w14:textId="77777777" w:rsidR="00F05C82" w:rsidRPr="004F24B2" w:rsidRDefault="00F05C82" w:rsidP="00A1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14:paraId="6665687B" w14:textId="77777777" w:rsidR="00F05C82" w:rsidRPr="004F24B2" w:rsidRDefault="00F05C82" w:rsidP="00A1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</w:t>
            </w:r>
          </w:p>
        </w:tc>
      </w:tr>
      <w:tr w:rsidR="00F05C82" w:rsidRPr="004F24B2" w14:paraId="0582F314" w14:textId="77777777" w:rsidTr="00A13E9B">
        <w:tc>
          <w:tcPr>
            <w:tcW w:w="1915" w:type="dxa"/>
          </w:tcPr>
          <w:p w14:paraId="75AE952F" w14:textId="77777777" w:rsidR="00F05C82" w:rsidRPr="004F24B2" w:rsidRDefault="00F05C82" w:rsidP="00A1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459E2D1A" w14:textId="77777777" w:rsidR="00F05C82" w:rsidRPr="004F24B2" w:rsidRDefault="00F05C82" w:rsidP="00A1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915" w:type="dxa"/>
          </w:tcPr>
          <w:p w14:paraId="60351031" w14:textId="77777777" w:rsidR="00F05C82" w:rsidRPr="004F24B2" w:rsidRDefault="00F05C82" w:rsidP="00A1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6EBB0828" w14:textId="77777777" w:rsidR="00F05C82" w:rsidRPr="004F24B2" w:rsidRDefault="00F05C82" w:rsidP="00A1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915" w:type="dxa"/>
          </w:tcPr>
          <w:p w14:paraId="1834D700" w14:textId="77777777" w:rsidR="00F05C82" w:rsidRPr="004F24B2" w:rsidRDefault="00F05C82" w:rsidP="00A1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3E28E734" w14:textId="77777777" w:rsidR="00F05C82" w:rsidRPr="004F24B2" w:rsidRDefault="00F05C82" w:rsidP="004C6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915" w:type="dxa"/>
          </w:tcPr>
          <w:p w14:paraId="423A8551" w14:textId="77777777" w:rsidR="00F05C82" w:rsidRPr="004F24B2" w:rsidRDefault="00F05C82" w:rsidP="00A1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5A193C95" w14:textId="77777777" w:rsidR="00F05C82" w:rsidRPr="004F24B2" w:rsidRDefault="004C687D" w:rsidP="00A1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F05C82" w:rsidRPr="004F24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5C82"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916" w:type="dxa"/>
          </w:tcPr>
          <w:p w14:paraId="1535F6E6" w14:textId="77777777" w:rsidR="00F05C82" w:rsidRPr="004F24B2" w:rsidRDefault="00F05C82" w:rsidP="00A1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524D9611" w14:textId="77777777" w:rsidR="00F05C82" w:rsidRPr="004F24B2" w:rsidRDefault="004C687D" w:rsidP="00A1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</w:t>
            </w:r>
            <w:r w:rsidR="00F05C82"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0BB40522" w14:textId="77777777" w:rsidR="00F05C82" w:rsidRPr="004F24B2" w:rsidRDefault="00F05C82" w:rsidP="00F05C82">
      <w:pPr>
        <w:tabs>
          <w:tab w:val="left" w:pos="1620"/>
        </w:tabs>
        <w:autoSpaceDE w:val="0"/>
        <w:autoSpaceDN w:val="0"/>
        <w:adjustRightInd w:val="0"/>
        <w:spacing w:after="24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435AC0A" w14:textId="77777777" w:rsidR="00F05C82" w:rsidRPr="004F24B2" w:rsidRDefault="00F05C82" w:rsidP="00F05C82">
      <w:pPr>
        <w:tabs>
          <w:tab w:val="left" w:pos="1620"/>
        </w:tabs>
        <w:autoSpaceDE w:val="0"/>
        <w:autoSpaceDN w:val="0"/>
        <w:adjustRightInd w:val="0"/>
        <w:spacing w:after="24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A15C86F" w14:textId="7970AC76" w:rsidR="00F05C82" w:rsidRPr="004F24B2" w:rsidRDefault="00F05C82" w:rsidP="00F05C82">
      <w:pPr>
        <w:tabs>
          <w:tab w:val="left" w:pos="1620"/>
        </w:tabs>
        <w:autoSpaceDE w:val="0"/>
        <w:autoSpaceDN w:val="0"/>
        <w:adjustRightInd w:val="0"/>
        <w:spacing w:after="24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0B72B21" w14:textId="77E2F39C" w:rsidR="00F05C82" w:rsidRPr="004F24B2" w:rsidRDefault="00F05C82" w:rsidP="00F05C82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24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ผลการดำเนินงานตามเกณฑ์</w:t>
      </w:r>
      <w:r w:rsidRPr="004F24B2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7F100C" w:rsidRPr="004F24B2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F24B2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4F24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101"/>
        <w:gridCol w:w="3934"/>
        <w:gridCol w:w="3465"/>
      </w:tblGrid>
      <w:tr w:rsidR="00F05C82" w:rsidRPr="004F24B2" w14:paraId="4DB669F8" w14:textId="77777777" w:rsidTr="00A54498">
        <w:trPr>
          <w:tblHeader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6DFE84E6" w14:textId="77777777" w:rsidR="00F05C82" w:rsidRPr="004F24B2" w:rsidRDefault="00F05C82" w:rsidP="00A13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34" w:type="dxa"/>
            <w:shd w:val="clear" w:color="auto" w:fill="D9D9D9" w:themeFill="background1" w:themeFillShade="D9"/>
            <w:vAlign w:val="center"/>
          </w:tcPr>
          <w:p w14:paraId="583D6BAE" w14:textId="77777777" w:rsidR="00F05C82" w:rsidRPr="004F24B2" w:rsidRDefault="00F05C82" w:rsidP="00A13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465" w:type="dxa"/>
            <w:shd w:val="clear" w:color="auto" w:fill="D9D9D9" w:themeFill="background1" w:themeFillShade="D9"/>
            <w:vAlign w:val="center"/>
          </w:tcPr>
          <w:p w14:paraId="4758E36D" w14:textId="77777777" w:rsidR="00F05C82" w:rsidRPr="004F24B2" w:rsidRDefault="00F05C82" w:rsidP="00A13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3819B80C" w14:textId="77777777" w:rsidR="00F05C82" w:rsidRPr="004F24B2" w:rsidRDefault="00F05C82" w:rsidP="00A13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7F100C" w:rsidRPr="004F24B2" w14:paraId="2B6A83C2" w14:textId="77777777" w:rsidTr="00A54498">
        <w:tc>
          <w:tcPr>
            <w:tcW w:w="1101" w:type="dxa"/>
          </w:tcPr>
          <w:p w14:paraId="6A0C1F1D" w14:textId="77777777" w:rsidR="007F100C" w:rsidRPr="004F24B2" w:rsidRDefault="007F100C" w:rsidP="007F10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4F24B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34" w:type="dxa"/>
          </w:tcPr>
          <w:p w14:paraId="6279655E" w14:textId="2E40E2D8" w:rsidR="007F100C" w:rsidRPr="004F24B2" w:rsidRDefault="007F100C" w:rsidP="007F10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วิทยาลัยพัฒนาเศรษฐกิจและเทคโนโลยีชุมชนแห่งเอเชียให้ความสำคัญกับการทำนุบำรุงศิลปะและวัฒนธรรม โดยบรรจุอยู่ในพันธกิจของวิทยาลัยฯ ข้อที่ </w:t>
            </w:r>
            <w:r w:rsidRPr="004F24B2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“ส่งเสริมการบูรณาการท้องถิ่นการเรียนรู้ร่วมกันกับธรรมชาติ และการทำนุบำรุงศิลปวัฒนธรรมให้เกิดความเข้าใจและความสัมพันธ์อันดีกับชุมชน” </w:t>
            </w:r>
            <w:r w:rsidR="0051414D"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ซึ่งเป็นการ</w:t>
            </w:r>
            <w:r w:rsidR="0051414D"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กำหนดนโยบายและทิศทางการส่งเสริมศิลปวัฒนธรรมและความเป็นไทย</w:t>
            </w:r>
            <w:r w:rsidR="0051414D" w:rsidRPr="004F2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จากพันธกิจดังกล่าววิทยาลัยฯ ได้แต่งตั้งคณะกรรมการตามคำสั่งที่ </w:t>
            </w: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/25</w:t>
            </w: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ลงวันที่ 5</w:t>
            </w: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มีนาคม </w:t>
            </w: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51414D"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เป็นกลไกในการ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ดำเนินงานด้านทำนุบำรุงศิลปะและวัฒนธรรมของวิทยาลัย</w:t>
            </w:r>
            <w:r w:rsidR="00FF6EAE"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คณะกรรมการดังกล่าวประกอบด้วยผู้บริหาร อาจารย์และบุคลากร (เอกสารหมายเลข </w:t>
            </w:r>
            <w:r w:rsidRPr="004F24B2">
              <w:rPr>
                <w:rFonts w:ascii="TH SarabunPSK" w:hAnsi="TH SarabunPSK" w:cs="TH SarabunPSK"/>
                <w:sz w:val="32"/>
                <w:szCs w:val="32"/>
              </w:rPr>
              <w:t>4.1-1-1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2954B5DB" w14:textId="13453E72" w:rsidR="007F100C" w:rsidRPr="004F24B2" w:rsidRDefault="007F100C" w:rsidP="007F100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465" w:type="dxa"/>
          </w:tcPr>
          <w:p w14:paraId="40F1E917" w14:textId="25CCB38E" w:rsidR="007F100C" w:rsidRPr="004F24B2" w:rsidRDefault="007F100C" w:rsidP="00A544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</w:rPr>
              <w:t>4.1-1-1</w:t>
            </w:r>
            <w:r w:rsidR="0051414D" w:rsidRPr="004F2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คำสั่ง</w:t>
            </w:r>
            <w:r w:rsidRPr="004F24B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แต่งตั้ง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คณะกรรมการดำเนินงานด้านศิลปะและวัฒนธรรมของวิทยาลัยพัฒนาเศรษฐกิจและเทคโนโลยีชุมชนแห่งเอเชีย</w:t>
            </w:r>
          </w:p>
          <w:p w14:paraId="4A57F54E" w14:textId="6632ABB3" w:rsidR="007F100C" w:rsidRPr="004F24B2" w:rsidRDefault="007F100C" w:rsidP="00A544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2843" w:rsidRPr="004F24B2" w14:paraId="143BBFE9" w14:textId="77777777" w:rsidTr="00A54498">
        <w:tc>
          <w:tcPr>
            <w:tcW w:w="1101" w:type="dxa"/>
          </w:tcPr>
          <w:p w14:paraId="304D7BD3" w14:textId="77777777" w:rsidR="003A2843" w:rsidRPr="004F24B2" w:rsidRDefault="003A2843" w:rsidP="003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4F24B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34" w:type="dxa"/>
          </w:tcPr>
          <w:p w14:paraId="0476251E" w14:textId="53DCBEF7" w:rsidR="00677DC0" w:rsidRPr="004F24B2" w:rsidRDefault="003A2843" w:rsidP="003A28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วิทยาลัยพัฒนาเศรษฐกิจและเทคโนโลยีชุมชนแห่งเอเชีย</w:t>
            </w: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</w:t>
            </w:r>
            <w:r w:rsidR="00E03351" w:rsidRPr="004F24B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แผนงานด้านการทำนุบำรุงศิลปะและวัฒนธรรมประจำปีการศึกษา </w:t>
            </w:r>
            <w:r w:rsidR="00AF0B9A">
              <w:rPr>
                <w:rFonts w:ascii="TH SarabunPSK" w:eastAsia="TH SarabunPSK" w:hAnsi="TH SarabunPSK" w:cs="TH SarabunPSK"/>
                <w:sz w:val="32"/>
                <w:szCs w:val="32"/>
              </w:rPr>
              <w:t>2566</w:t>
            </w: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และกำหนดตัวบ่งชี้วัดความสำเร็จตามวัตถุประสงค์ของแผน </w:t>
            </w:r>
            <w:r w:rsidR="0051414D" w:rsidRPr="004F2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(เอกสารหมายเลข </w:t>
            </w:r>
            <w:r w:rsidR="0051414D" w:rsidRPr="004F24B2">
              <w:rPr>
                <w:rFonts w:ascii="TH SarabunPSK" w:hAnsi="TH SarabunPSK" w:cs="TH SarabunPSK"/>
                <w:sz w:val="32"/>
                <w:szCs w:val="32"/>
              </w:rPr>
              <w:t>4.1-2-1</w:t>
            </w:r>
            <w:r w:rsidR="0051414D" w:rsidRPr="004F2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677DC0"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69478B26" w14:textId="50E34618" w:rsidR="00E37D95" w:rsidRPr="00576836" w:rsidRDefault="00D15F06" w:rsidP="003A284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</w:pPr>
            <w:r w:rsidRPr="0057683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ผลผลิต</w:t>
            </w:r>
          </w:p>
          <w:p w14:paraId="26ECFBA9" w14:textId="1B796095" w:rsidR="00E37D95" w:rsidRPr="004F24B2" w:rsidRDefault="00E37D95" w:rsidP="005768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โครงการวิจัย หรือโครงการบริการวิชาการอย่างน้อย </w:t>
            </w: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 ที่ส่งเสริมการทำนุบำรุงศิลปะและวัฒนธรรม</w:t>
            </w:r>
          </w:p>
          <w:p w14:paraId="6833F2D1" w14:textId="5FAEECD3" w:rsidR="00E37D95" w:rsidRPr="00576836" w:rsidRDefault="00E37D95" w:rsidP="003A284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57683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ผล</w:t>
            </w:r>
            <w:r w:rsidR="00D15F06" w:rsidRPr="0057683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ลัพธ์</w:t>
            </w:r>
          </w:p>
          <w:p w14:paraId="6A1417C5" w14:textId="619B70C5" w:rsidR="00747A47" w:rsidRPr="00A36F6A" w:rsidRDefault="00576836" w:rsidP="00576836">
            <w:pPr>
              <w:ind w:left="204"/>
              <w:rPr>
                <w:rFonts w:ascii="TH SarabunPSK" w:hAnsi="TH SarabunPSK" w:cs="TH SarabunPSK"/>
                <w:sz w:val="32"/>
                <w:szCs w:val="32"/>
              </w:rPr>
            </w:pPr>
            <w:r w:rsidRPr="00A36F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2B5AE9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โครงการหน่วยขับเคลื่อนนวัตกรรมเพื่อสังคม (</w:t>
            </w:r>
            <w:r w:rsidR="002B5AE9" w:rsidRPr="00A36F6A">
              <w:rPr>
                <w:rFonts w:ascii="TH SarabunPSK" w:hAnsi="TH SarabunPSK" w:cs="TH SarabunPSK"/>
                <w:sz w:val="32"/>
                <w:szCs w:val="32"/>
              </w:rPr>
              <w:t xml:space="preserve">Social Innovation Driving Unit) </w:t>
            </w:r>
            <w:r w:rsidR="002B5AE9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ประจำพื้นที</w:t>
            </w:r>
            <w:r w:rsidR="00AF0B9A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่ภาคเหนือตอนบน 1 ปีงบประมาณ 256</w:t>
            </w:r>
            <w:r w:rsidR="00AF0B9A" w:rsidRPr="00A36F6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B5AE9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(เอกสารหมายเลข 4.2-2-2)</w:t>
            </w:r>
          </w:p>
          <w:p w14:paraId="2B99F423" w14:textId="7667ACF7" w:rsidR="00576836" w:rsidRDefault="00576836" w:rsidP="00576836">
            <w:pPr>
              <w:ind w:left="20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 </w:t>
            </w:r>
            <w:r w:rsidR="00A36F6A" w:rsidRPr="00A36F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โครงการยกระดับผลผลิตทางการเกษตรในตำบลม่อนปิ่น อำเภอฝาง จังหวัดเชียงใหม่สู่การรับรองมาตรฐานเกษตรอินทรีย์ระดับสากลปีที่ 3 </w:t>
            </w:r>
            <w:r w:rsidR="006159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(เอกสารหมายเลข 4.1-2-3)</w:t>
            </w:r>
          </w:p>
          <w:p w14:paraId="27941908" w14:textId="5F1F2782" w:rsidR="00B1789F" w:rsidRPr="00576836" w:rsidRDefault="00B1789F" w:rsidP="00A36F6A">
            <w:pPr>
              <w:ind w:left="20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="000F330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78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โครงการหมู่บ้านข้าวก่ำดอยสะเก็ดอินทรีย์พรีเมียม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ตำบลลวงเหนือ อำเภอดอยสะเก็ด จังหวัดเชียงใหม่</w:t>
            </w:r>
            <w:r w:rsidR="00A36F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ปีที่ 3</w:t>
            </w:r>
            <w:r w:rsidR="009613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(เอกสารหมายเลข 4.1-2-4)</w:t>
            </w:r>
          </w:p>
        </w:tc>
        <w:tc>
          <w:tcPr>
            <w:tcW w:w="3465" w:type="dxa"/>
          </w:tcPr>
          <w:p w14:paraId="1E5ACA9B" w14:textId="779C3313" w:rsidR="003A2843" w:rsidRPr="00A36F6A" w:rsidRDefault="003A2843" w:rsidP="00A544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F6A"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 xml:space="preserve">4.1-2-1 </w:t>
            </w:r>
            <w:bookmarkStart w:id="1" w:name="_Hlk107305842"/>
            <w:r w:rsidRPr="00A36F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ผนงานด้านการทำนุบำรุงศิลปะและวัฒนธรรมวิทยาลัยพัฒนาเศรษฐกิจและเทคโนโลยีชุมชนแห่งเอเชียประจำปีการศึกษา </w:t>
            </w:r>
            <w:r w:rsidRPr="00A36F6A">
              <w:rPr>
                <w:rFonts w:ascii="TH SarabunPSK" w:eastAsia="TH SarabunPSK" w:hAnsi="TH SarabunPSK" w:cs="TH SarabunPSK"/>
                <w:sz w:val="32"/>
                <w:szCs w:val="32"/>
              </w:rPr>
              <w:t>256</w:t>
            </w:r>
            <w:bookmarkEnd w:id="1"/>
            <w:r w:rsidR="00AF0B9A" w:rsidRPr="00A36F6A"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</w:p>
          <w:p w14:paraId="1C1B576E" w14:textId="77777777" w:rsidR="003A2843" w:rsidRPr="00A36F6A" w:rsidRDefault="003A2843" w:rsidP="00A5449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671BD918" w14:textId="147C93C2" w:rsidR="003A2843" w:rsidRPr="00A36F6A" w:rsidRDefault="00944253" w:rsidP="00A544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F6A">
              <w:rPr>
                <w:rFonts w:ascii="TH SarabunPSK" w:eastAsia="TH SarabunPSK" w:hAnsi="TH SarabunPSK" w:cs="TH SarabunPSK"/>
                <w:sz w:val="32"/>
                <w:szCs w:val="32"/>
              </w:rPr>
              <w:t>4.1-2-2</w:t>
            </w:r>
            <w:r w:rsidRPr="00A36F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705C5" w:rsidRPr="00A36F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รายงานผลการดำเนินโครงการหน่วยขับเคลื่อนนวัตกรรมเพื่อสังคม (</w:t>
            </w:r>
            <w:r w:rsidR="003705C5" w:rsidRPr="00A36F6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Social Innovation Driving Unit) </w:t>
            </w:r>
            <w:r w:rsidR="003705C5" w:rsidRPr="00A36F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ประจำพื้นที่ภาคเหนือตอนบน </w:t>
            </w:r>
            <w:r w:rsidR="003705C5" w:rsidRPr="00A36F6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="003705C5" w:rsidRPr="00A36F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 w:rsidR="00AF0B9A" w:rsidRPr="00A36F6A">
              <w:rPr>
                <w:rFonts w:ascii="TH SarabunPSK" w:eastAsia="TH SarabunPSK" w:hAnsi="TH SarabunPSK" w:cs="TH SarabunPSK"/>
                <w:sz w:val="32"/>
                <w:szCs w:val="32"/>
              </w:rPr>
              <w:t>2566</w:t>
            </w:r>
          </w:p>
          <w:p w14:paraId="326460F6" w14:textId="77777777" w:rsidR="0075313B" w:rsidRPr="00AF0B9A" w:rsidRDefault="0075313B" w:rsidP="00A5449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6F58E22" w14:textId="7B834F68" w:rsidR="0075313B" w:rsidRPr="00A36F6A" w:rsidRDefault="0075313B" w:rsidP="00A544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F6A">
              <w:rPr>
                <w:rFonts w:ascii="TH SarabunPSK" w:hAnsi="TH SarabunPSK" w:cs="TH SarabunPSK"/>
                <w:sz w:val="32"/>
                <w:szCs w:val="32"/>
              </w:rPr>
              <w:t xml:space="preserve">4.1-2-3 </w:t>
            </w:r>
            <w:r w:rsidR="006159E7" w:rsidRPr="00A36F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</w:t>
            </w:r>
            <w:r w:rsidR="00A36F6A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โครงการยกระดับผลผลิตทางการเกษตรในตำบลม่อนปิ่น อำเภอฝาง จังหวัดเชียงใหม่สู่การรับรองมาตรฐานเกษตรอินทรีย์ระดับสากลปีที่ 3</w:t>
            </w:r>
          </w:p>
          <w:p w14:paraId="56D01ECD" w14:textId="77777777" w:rsidR="0075313B" w:rsidRPr="00A36F6A" w:rsidRDefault="0075313B" w:rsidP="00A544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911767" w14:textId="2E954529" w:rsidR="0075313B" w:rsidRPr="00AF0B9A" w:rsidRDefault="0075313B" w:rsidP="00A5449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36F6A">
              <w:rPr>
                <w:rFonts w:ascii="TH SarabunPSK" w:hAnsi="TH SarabunPSK" w:cs="TH SarabunPSK"/>
                <w:sz w:val="32"/>
                <w:szCs w:val="32"/>
              </w:rPr>
              <w:t>4.1-2-4</w:t>
            </w:r>
            <w:r w:rsidR="000F3304" w:rsidRPr="00A36F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F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รายงานผลการดำเนินโครงการ</w:t>
            </w:r>
            <w:r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หมู่บ้านข้าวก่ำดอยสะเก็ดอินทรีย์พรีเมียม</w:t>
            </w:r>
            <w:r w:rsidRPr="00A36F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ตำบลลวงเหนือ อำเภอดอยสะเก็ด จังหวัดเชียงใหม่</w:t>
            </w:r>
            <w:r w:rsidR="00A36F6A" w:rsidRPr="00A36F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ปีที่3</w:t>
            </w:r>
          </w:p>
        </w:tc>
      </w:tr>
      <w:tr w:rsidR="003A2843" w:rsidRPr="004F24B2" w14:paraId="0B3265BE" w14:textId="77777777" w:rsidTr="00A54498">
        <w:tc>
          <w:tcPr>
            <w:tcW w:w="1101" w:type="dxa"/>
          </w:tcPr>
          <w:p w14:paraId="533DF9ED" w14:textId="7A5BD1AC" w:rsidR="003A2843" w:rsidRPr="004F24B2" w:rsidRDefault="003A2843" w:rsidP="003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ข้อ </w:t>
            </w:r>
            <w:r w:rsidRPr="004F24B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34" w:type="dxa"/>
          </w:tcPr>
          <w:p w14:paraId="70A091FE" w14:textId="65ECFC79" w:rsidR="004E5A0D" w:rsidRPr="00A36F6A" w:rsidRDefault="004E5A0D" w:rsidP="00A544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วิทยาลัยฯ มีการส่งเสริม สนับสนุนการบูรณาการงานด้านศิลปวัฒนธรรมกับการเรียนการสอนและการบริการวิชาการ ซึ่งนำไปสู่การสืบสานการสร้างความรู้ ความเข้าใจในศิลปวัฒนธรรม การปรับและประยุกต์ใช้ศิลปวัฒนธรรมผ่าน</w:t>
            </w:r>
            <w:r w:rsidR="009F66E5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การดำเนินโครงการ จำนวนทั้งสิ้น </w:t>
            </w:r>
            <w:r w:rsidR="00A36F6A" w:rsidRPr="00A36F6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  ได้แก่ </w:t>
            </w:r>
          </w:p>
          <w:p w14:paraId="0ECCF1A7" w14:textId="3A2F544C" w:rsidR="00FA0F2A" w:rsidRPr="00FA0F2A" w:rsidRDefault="009F66E5" w:rsidP="003855C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6F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2B5AE9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โครงการหน่วยขับเคลื่อนนวัตกรรมเพื่อสังคม (</w:t>
            </w:r>
            <w:r w:rsidR="002B5AE9" w:rsidRPr="00A36F6A">
              <w:rPr>
                <w:rFonts w:ascii="TH SarabunPSK" w:hAnsi="TH SarabunPSK" w:cs="TH SarabunPSK"/>
                <w:sz w:val="32"/>
                <w:szCs w:val="32"/>
              </w:rPr>
              <w:t xml:space="preserve">Social Innovation Driving Unit) </w:t>
            </w:r>
            <w:r w:rsidR="002B5AE9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ประจำพื</w:t>
            </w:r>
            <w:r w:rsidR="00A54498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้นที่ภาคเหนือตอนบน 1 ปีงบประมาณ </w:t>
            </w:r>
            <w:r w:rsidR="00AF0B9A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AF0B9A" w:rsidRPr="00A36F6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B5AE9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(เอกสารหมายเลข 4.2-2-2) </w:t>
            </w:r>
            <w:r w:rsidR="004E5A0D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A54498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 </w:t>
            </w:r>
            <w:r w:rsidR="002B5AE9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สร้างนวัตกรรม มุ่งเน้นการ</w:t>
            </w:r>
            <w:r w:rsidR="000974AB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ใช้องค์ความรู้ศิลปวัฒนธรรม ภูมิปัญญา กระบวนการ กรรมวิธีการผลิต </w:t>
            </w:r>
            <w:r w:rsidR="002B5AE9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เพิ่มมูลค่า </w:t>
            </w:r>
            <w:r w:rsidR="000974AB" w:rsidRPr="00A36F6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ไปสู่การสร้างมูลค่าหรือการสร้างผลิตภาพ</w:t>
            </w:r>
            <w:r w:rsidR="002B5AE9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และยกระดับนวัตกรรม เพื่อสร้างความเข้มแข็งให้แก่ผู้ประกอบการ ชุมชน และเครือข่ายในทุกภาคส่วนของประเทศ ทำให้เกิดผลงานที่ได้</w:t>
            </w:r>
            <w:r w:rsidR="00A6168B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รับการสนับสนุนที่เกิดจากการสร้างนวัตกรรมด้วย</w:t>
            </w:r>
            <w:r w:rsidR="002B5AE9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ศิลปวัฒนธรรม วิถีชีวิตและภูมิปัญญาดั้งเดิมจำนวนทั้งสิ้น </w:t>
            </w:r>
            <w:r w:rsidR="00FA0F2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36F6A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ผลงานจาก  1</w:t>
            </w:r>
            <w:r w:rsidR="00A36F6A" w:rsidRPr="00A36F6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FA0F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</w:t>
            </w:r>
            <w:r w:rsidR="00FA0F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A0F2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</w:p>
          <w:p w14:paraId="6258CDB5" w14:textId="002C2BFA" w:rsidR="00FA0F2A" w:rsidRDefault="00FA0F2A" w:rsidP="003855C9">
            <w:pPr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FA0F2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SIDN1-63-02 </w:t>
            </w:r>
            <w:r w:rsidRPr="00FA0F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ผ้าเขียนเทียนสีธรรมชาติอัตลักษณ์วิถีเผ่าม้ง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เป็นการเผยแพร่ศิลปวัตฒนธรรม ศิลปะโบราณชั้นสูง ทั้ง</w:t>
            </w:r>
            <w:r w:rsidR="006C09A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การปลูกป่า นำเส้นใยธรรมชาติ</w:t>
            </w:r>
            <w:r w:rsidR="006C09A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เท่าที่ต้องการ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มาถักทอเป็นผ้า จากนั้น</w:t>
            </w:r>
            <w:r w:rsidR="006C09A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นำขี้ผึ้งมาคิดค้นปรับปรุงให้เป็นสีวาดลวดลายบนผ้าที่เป็นเอกลักษณ์เฉพาะกลุ่ม</w:t>
            </w:r>
          </w:p>
          <w:p w14:paraId="4EBA7AFC" w14:textId="18D7392A" w:rsidR="00FA0F2A" w:rsidRDefault="00FA0F2A" w:rsidP="003855C9">
            <w:pPr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FA0F2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SIDN1-63-03 </w:t>
            </w:r>
            <w:r w:rsidRPr="00FA0F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ครีมตะไคร้ภูเขา สปานาโน</w:t>
            </w:r>
            <w:r w:rsidR="006C09A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C09A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เป็นการนำภูมิปัญญาด้านยารักษาโรคจากพืชที่นิยมใช้ในชุมชน แปรรูปสู่ครีมทาผิวเผยแพร่สู่ชุมชนในพื้นที่อื่น ๆ </w:t>
            </w:r>
          </w:p>
          <w:p w14:paraId="2B9ED4F2" w14:textId="251FD4E0" w:rsidR="00FA0F2A" w:rsidRDefault="00FA0F2A" w:rsidP="003855C9">
            <w:pPr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FA0F2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SIDN1-63-04 </w:t>
            </w:r>
            <w:r w:rsidRPr="00FA0F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เครื่องอบลมร้อนลดความชื้นเมล็ดข้าวโพดสำหรับผลิตป็อบคอนไทใหญ่แม่ฮ่องสอน</w:t>
            </w:r>
            <w:r w:rsidR="006C09A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C09A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เผยแพร่องค์ความรู้ด้านการถนอมอาหารและการแปรรูปอาหารจากข้าวโพดที่เพาะปลูกในชุมชน ที่ทำสืบต่อมานานกันสู่การนำเทคโนโลยีประยุกต์ให้ผลิตภัณฑ์จากองค์ความรู้นั้นมีคุณภาพที่ดีขึ้น</w:t>
            </w:r>
          </w:p>
          <w:p w14:paraId="72C010D5" w14:textId="4113929B" w:rsidR="00FA0F2A" w:rsidRDefault="00FA0F2A" w:rsidP="003855C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FA0F2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SIDN1-63-05 </w:t>
            </w:r>
            <w:r w:rsidRPr="00FA0F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ผลิตภัณฑ์อาหารสุขภาพจากถั่วเหลืองหมักด้วยจุลินทรีย์บริสุทธิ์</w:t>
            </w:r>
            <w:r w:rsidR="006C09A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C09A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เผยแพร่องค์ความรู้ด้านการถนอมอาหารและ</w:t>
            </w:r>
            <w:r w:rsidR="006C09A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การแปรรูปอาหารจากถั่วเหลืองที่เพาะปลูกในชุมชน ที่ทำสืบต่อกันมานานสู่การนำเทคโนโลยีประยุกต์ให้ผลิตภัณฑ์จากองค์ความรู้นั้นมีคุณภาพที่ดีขึ้น</w:t>
            </w:r>
          </w:p>
          <w:p w14:paraId="2E369133" w14:textId="58195360" w:rsidR="006C09AF" w:rsidRDefault="00FA0F2A" w:rsidP="006C09AF">
            <w:pPr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FA0F2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SIDN1-63-06 </w:t>
            </w:r>
            <w:r w:rsidRPr="00FA0F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นกปีกกา: นวัตกรรมเครื่องทอเสื่อกกชุมชนหนองนกปีกกา</w:t>
            </w:r>
            <w:r w:rsidR="006C09A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C09A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เป็นการเผยแพร่ศิลปวัตฒนธรรม ศิลปะโบราณชั้นสูง ทั้งด้านการปลูกป่า นำเส้นใยธรรมชาติเท่าที่ต้องการมาถักทอเป็นผ้า สู่การคิดค้นเทคโนโลยีที่เหมาะสมเพื่อให้ผลิตภัณฑากการถักทอมีคุณภาพดีขึ้น</w:t>
            </w:r>
          </w:p>
          <w:p w14:paraId="4D52A088" w14:textId="49B13477" w:rsidR="00FA0F2A" w:rsidRDefault="00FA0F2A" w:rsidP="003855C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D389133" w14:textId="45B19CFA" w:rsidR="009F66E5" w:rsidRPr="003855C9" w:rsidRDefault="009F66E5" w:rsidP="003855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F6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A36F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3855C9" w:rsidRPr="00A36F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</w:t>
            </w:r>
            <w:r w:rsidR="003855C9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โครงการยกระดับผลผลิตทางการเกษตรในตำบลม่อนปิ่น อำเภอฝาง </w:t>
            </w:r>
            <w:r w:rsidR="003855C9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จังหวัดเชียงใหม่</w:t>
            </w:r>
            <w:r w:rsidR="003855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F6A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A36F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เอกสารหมายเลข </w:t>
            </w:r>
            <w:r w:rsidRPr="00A36F6A">
              <w:rPr>
                <w:rFonts w:ascii="TH SarabunPSK" w:eastAsia="Times New Roman" w:hAnsi="TH SarabunPSK" w:cs="TH SarabunPSK"/>
                <w:sz w:val="32"/>
                <w:szCs w:val="32"/>
              </w:rPr>
              <w:t>4.1-2-3)</w:t>
            </w:r>
            <w:r w:rsidR="00D3679B" w:rsidRPr="00A36F6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3A7DBB9" w14:textId="6E81C02C" w:rsidR="009F66E5" w:rsidRPr="00DF62A1" w:rsidRDefault="00022A49" w:rsidP="009F66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62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เป็นโครงการที่กลุ่มเกษตรกรหรือชาวนายังคงใช้วิถีในการเพาะปลูกเพื่อการดำรงชีวิตเหมือนเดิม แต่มีการแปรรูป</w:t>
            </w:r>
            <w:r w:rsidR="00DF62A1" w:rsidRPr="00DF62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ผลิตภัณฑ์ ให้ได้มาตรฐานที่ดีขึ้น สามารถเผยแพร่ จำหน่ายในพื้นที่ จังหวัดอื่น  ๆ เป็นการเผยแพร่</w:t>
            </w:r>
            <w:r w:rsidR="00DF62A1" w:rsidRPr="00DF62A1">
              <w:rPr>
                <w:rFonts w:ascii="TH SarabunPSK" w:hAnsi="TH SarabunPSK" w:cs="TH SarabunPSK"/>
                <w:sz w:val="32"/>
                <w:szCs w:val="32"/>
                <w:cs/>
              </w:rPr>
              <w:t>ศิลปวัฒนธรรม วิถีชีวิตและภูมิปัญญาดั้งเดิม</w:t>
            </w:r>
            <w:r w:rsidR="00DF62A1" w:rsidRPr="00DF62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ของชาว</w:t>
            </w:r>
            <w:r w:rsidR="006C09A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ม่อนปิ่น</w:t>
            </w:r>
            <w:r w:rsidR="00DF62A1" w:rsidRPr="00DF62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ให้เป็นที่รู้จักและดึงดูดผู้สนใจให้เข้าไปสัมผัสในพื้นที่ได้อีกทางหนึ่งด้วย</w:t>
            </w:r>
          </w:p>
          <w:p w14:paraId="71DC25A9" w14:textId="77777777" w:rsidR="00CA21C6" w:rsidRPr="00A36F6A" w:rsidRDefault="00CA21C6" w:rsidP="009F66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2" w:name="_GoBack"/>
            <w:bookmarkEnd w:id="2"/>
          </w:p>
          <w:p w14:paraId="11673AAA" w14:textId="1D52C993" w:rsidR="009F66E5" w:rsidRPr="00A36F6A" w:rsidRDefault="009F66E5" w:rsidP="009F66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F6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DF62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รายงานผลการดำเนินการ</w:t>
            </w:r>
            <w:r w:rsidRPr="00A36F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โครงการหมู่บ้านข้าวก่ำดอยสะเก็ดอินทรีย์พรีเมียม ตำบลลวง</w:t>
            </w:r>
            <w:r w:rsidRPr="00A36F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เหนือ อำเภอดอยสะเก็ด จังหวัดเชียงใหม่</w:t>
            </w:r>
            <w:r w:rsidR="00DF62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ปีที่ 3</w:t>
            </w:r>
            <w:r w:rsidR="00AA4228" w:rsidRPr="00A36F6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="00AA4228" w:rsidRPr="00A36F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เอกสารหมายเลข </w:t>
            </w:r>
            <w:r w:rsidR="00DF62A1">
              <w:rPr>
                <w:rFonts w:ascii="TH SarabunPSK" w:eastAsia="Times New Roman" w:hAnsi="TH SarabunPSK" w:cs="TH SarabunPSK"/>
                <w:sz w:val="32"/>
                <w:szCs w:val="32"/>
              </w:rPr>
              <w:t>4.1-2-4</w:t>
            </w:r>
            <w:r w:rsidR="00AA4228" w:rsidRPr="00A36F6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425B14F2" w14:textId="00D0D809" w:rsidR="007F7354" w:rsidRPr="00A36F6A" w:rsidRDefault="00975B9B" w:rsidP="009F66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เป็นโครงการที่</w:t>
            </w:r>
            <w:r w:rsidR="0056374C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กลุ่มเกษตรกรหรือ</w:t>
            </w:r>
            <w:r w:rsidR="007F7354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ชาวนายังคง</w:t>
            </w:r>
            <w:r w:rsidR="00393CCC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</w:t>
            </w:r>
            <w:r w:rsidR="007F7354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วิถีในการเพาะปลูกข้าวเพื่อการดำรงชีวิต</w:t>
            </w:r>
            <w:r w:rsidR="00E053D4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เหมือนเดิม</w:t>
            </w:r>
            <w:r w:rsidR="00283084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เพียงแต่ข้าวที่ปลูกนั้นมีคุณภาพ</w:t>
            </w:r>
            <w:r w:rsidR="004F2DD2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มากขึ้น</w:t>
            </w:r>
            <w:r w:rsidR="00283084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สารอาหาร</w:t>
            </w:r>
            <w:r w:rsidR="004F2DD2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ในเมล็ดข้าวมากขึ้น</w:t>
            </w:r>
            <w:r w:rsidR="00283084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ลดการใช้สารเคมี </w:t>
            </w:r>
            <w:r w:rsidR="00C30B16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="007F7354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ยัง</w:t>
            </w:r>
            <w:r w:rsidR="00C30B16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คง</w:t>
            </w:r>
            <w:r w:rsidR="007F7354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ไว้ซึ่งขนบธรรมเนียมประเพณีที่เกี่ยวข้องกับการปลูกข้าว</w:t>
            </w:r>
            <w:r w:rsidR="00C30B16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ที่ปฏิบัติเป็นประจำทุกปี</w:t>
            </w:r>
            <w:r w:rsidR="007F7354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B743D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ได้แก่</w:t>
            </w:r>
          </w:p>
          <w:p w14:paraId="79C585D1" w14:textId="156E2400" w:rsidR="007F7354" w:rsidRPr="00A36F6A" w:rsidRDefault="007F7354" w:rsidP="009F66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 ประเพณีแฮกนา</w:t>
            </w:r>
            <w:r w:rsidR="003935CA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เพื่อสร้าง</w:t>
            </w:r>
            <w:r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กำลังใจให้คนทำนา ให้การทำนาไม่มีอุปสรรค ผลผลิตข้าวเพียงพอ</w:t>
            </w:r>
            <w:r w:rsidR="003935CA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ต่อการบริโภคและจำหน่าย</w:t>
            </w:r>
            <w:r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218FC2B9" w14:textId="3D67CB5F" w:rsidR="007F7354" w:rsidRPr="00A36F6A" w:rsidRDefault="007F7354" w:rsidP="009F66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 ประเพณีแบกข้าวขึ้นหลอง</w:t>
            </w:r>
            <w:r w:rsidR="004F2DD2"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เพื่อให้ข้าวมีเต็มยุ้งฉางเพี</w:t>
            </w:r>
            <w:r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ยงพอต่อการบริโภค</w:t>
            </w:r>
          </w:p>
          <w:p w14:paraId="4B57F81D" w14:textId="03E3924B" w:rsidR="00AA4228" w:rsidRDefault="007F7354" w:rsidP="009F66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F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 ประเพณีเรียกขวัญข้าว เพื่อขอขมาพระแม่โภสพที่ทำเมล็ดข้าวร่วงหล่นจากการเก็บเกี่ยว เป็นต้น</w:t>
            </w:r>
          </w:p>
          <w:p w14:paraId="4C6FF720" w14:textId="77777777" w:rsidR="00144E7E" w:rsidRPr="00A36F6A" w:rsidRDefault="00144E7E" w:rsidP="009F66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7276DD2" w14:textId="4DD5558A" w:rsidR="0015236A" w:rsidRPr="00A36F6A" w:rsidRDefault="004E5A0D" w:rsidP="002B5A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A54498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ในด้านการบูรณาการการเรียนการสอน วิทยาลัยฯ </w:t>
            </w:r>
            <w:r w:rsidR="007C49F7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ได้นำ</w:t>
            </w:r>
            <w:r w:rsidR="00A54498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บุคลากรและ</w:t>
            </w:r>
            <w:r w:rsidR="007C49F7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นักศึกษาลงพื้นที่ </w:t>
            </w:r>
            <w:r w:rsidR="00A54498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</w:t>
            </w:r>
            <w:r w:rsidR="007C49F7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มีส่วนร่วมในการสำรวจ การเรียนรู้ ขั้นตอนการนำวัฒนธรรมพื้นบ้านและภูมิปัญญาดั้งเดิมสร้างเป็นนวัตกรรม เพิ่มมูลค่า ช่วยให้เศรษฐกิจชุมชน คุณภาพชีวิตคนในชุมชนดีขึ้น </w:t>
            </w:r>
            <w:r w:rsidR="00A54498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เกิดกระบวนการเรียนรู้โดยตรงร่วมกับชุมชน </w:t>
            </w:r>
            <w:r w:rsidR="007C49F7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ซึ่งเป็นการบูรณาการการเรียนการสอนในรายวิชาที่เกี่ยวข้องได้อย่างแท้จริงโดยบูร</w:t>
            </w:r>
            <w:r w:rsidR="0015236A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ณาการการเรียนการสอน</w:t>
            </w:r>
            <w:r w:rsidR="0015236A" w:rsidRPr="00A36F6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ในรายวิชาระดับปริญญาโท และปริญญาเอก ได้แก่</w:t>
            </w:r>
          </w:p>
          <w:p w14:paraId="27B08E23" w14:textId="77777777" w:rsidR="0015236A" w:rsidRPr="00A36F6A" w:rsidRDefault="0015236A" w:rsidP="0015236A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36F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ปริญญาโท</w:t>
            </w:r>
          </w:p>
          <w:p w14:paraId="3B49A8DC" w14:textId="17C97E3D" w:rsidR="0015236A" w:rsidRPr="00A36F6A" w:rsidRDefault="0015236A" w:rsidP="001523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F6A">
              <w:rPr>
                <w:rFonts w:ascii="TH SarabunPSK" w:hAnsi="TH SarabunPSK" w:cs="TH SarabunPSK"/>
                <w:sz w:val="32"/>
                <w:szCs w:val="32"/>
              </w:rPr>
              <w:t xml:space="preserve">CEN 5401 </w:t>
            </w:r>
            <w:r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สิ่งแวดล้อมชุมชนศึกษา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(เอกสารหมายเลข 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</w:rPr>
              <w:t>4.1-3-1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13DFD917" w14:textId="289F642D" w:rsidR="0015236A" w:rsidRPr="00A36F6A" w:rsidRDefault="0015236A" w:rsidP="001523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F6A">
              <w:rPr>
                <w:rFonts w:ascii="TH SarabunPSK" w:hAnsi="TH SarabunPSK" w:cs="TH SarabunPSK"/>
                <w:sz w:val="32"/>
                <w:szCs w:val="32"/>
              </w:rPr>
              <w:t xml:space="preserve">CEN 5402 </w:t>
            </w:r>
            <w:r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การวางแผนและองค์ประกอบเมืองสีเขียว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(เอกสารหมายเลข 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</w:rPr>
              <w:t>4.1-3-2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B5EC4F7" w14:textId="0B1D7268" w:rsidR="0015236A" w:rsidRPr="00A36F6A" w:rsidRDefault="0015236A" w:rsidP="001523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F6A">
              <w:rPr>
                <w:rFonts w:ascii="TH SarabunPSK" w:hAnsi="TH SarabunPSK" w:cs="TH SarabunPSK"/>
                <w:sz w:val="32"/>
                <w:szCs w:val="32"/>
              </w:rPr>
              <w:t xml:space="preserve">CEN 5406 </w:t>
            </w:r>
            <w:r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การควบคุมมลพิษสิ่งแวดล้อมชุมชน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(เอกสารหมายเลข 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</w:rPr>
              <w:t>4.1-3-3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DB70296" w14:textId="77777777" w:rsidR="0015236A" w:rsidRPr="00A36F6A" w:rsidRDefault="0015236A" w:rsidP="0015236A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36F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ปริญญาเอก</w:t>
            </w:r>
          </w:p>
          <w:p w14:paraId="10EAF994" w14:textId="72CC05E6" w:rsidR="0015236A" w:rsidRPr="00A36F6A" w:rsidRDefault="0015236A" w:rsidP="001523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F6A">
              <w:rPr>
                <w:rFonts w:ascii="TH SarabunPSK" w:hAnsi="TH SarabunPSK" w:cs="TH SarabunPSK"/>
                <w:sz w:val="32"/>
                <w:szCs w:val="32"/>
              </w:rPr>
              <w:t xml:space="preserve">CEN 6204 </w:t>
            </w:r>
            <w:r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องค์ประกอบและการบูรณาการเมืองสีเขียวขั้นสูง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(เอกสารหมายเลข 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</w:rPr>
              <w:t>4.1-3-4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BA9E05A" w14:textId="394860B0" w:rsidR="00944253" w:rsidRPr="00A36F6A" w:rsidRDefault="0015236A" w:rsidP="003A2843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36F6A">
              <w:rPr>
                <w:rFonts w:ascii="TH SarabunPSK" w:hAnsi="TH SarabunPSK" w:cs="TH SarabunPSK"/>
                <w:sz w:val="32"/>
                <w:szCs w:val="32"/>
              </w:rPr>
              <w:t xml:space="preserve">CEN 6301 </w:t>
            </w:r>
            <w:r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พลังงานและสิ่งแวดล้อมศึกษาเพื่อชุมชน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(เอกสารหมายเลข 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</w:rPr>
              <w:t>4.1-3-4</w:t>
            </w:r>
            <w:r w:rsidR="005C3C44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465" w:type="dxa"/>
          </w:tcPr>
          <w:p w14:paraId="21FA7AE6" w14:textId="53A5E186" w:rsidR="009613B8" w:rsidRPr="00A36F6A" w:rsidRDefault="009613B8" w:rsidP="009613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F6A"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 xml:space="preserve">4.1-2-1 </w:t>
            </w:r>
            <w:r w:rsidRPr="00A36F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ผนงานด้านการทำนุบำรุงศิลปะและวัฒนธรรมวิทยาลัยพัฒนาเศรษฐกิจและเทคโนโลยีชุมชนแห่งเอเชียประจำปีการศึกษา </w:t>
            </w:r>
            <w:r w:rsidRPr="00A36F6A">
              <w:rPr>
                <w:rFonts w:ascii="TH SarabunPSK" w:eastAsia="TH SarabunPSK" w:hAnsi="TH SarabunPSK" w:cs="TH SarabunPSK"/>
                <w:sz w:val="32"/>
                <w:szCs w:val="32"/>
              </w:rPr>
              <w:t>2566</w:t>
            </w:r>
          </w:p>
          <w:p w14:paraId="21499576" w14:textId="77777777" w:rsidR="009613B8" w:rsidRPr="00A36F6A" w:rsidRDefault="009613B8" w:rsidP="009613B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1EF7836C" w14:textId="77777777" w:rsidR="009613B8" w:rsidRPr="00A36F6A" w:rsidRDefault="009613B8" w:rsidP="009613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F6A">
              <w:rPr>
                <w:rFonts w:ascii="TH SarabunPSK" w:eastAsia="TH SarabunPSK" w:hAnsi="TH SarabunPSK" w:cs="TH SarabunPSK"/>
                <w:sz w:val="32"/>
                <w:szCs w:val="32"/>
              </w:rPr>
              <w:t>4.1-2-2</w:t>
            </w:r>
            <w:r w:rsidRPr="00A36F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รายงานผลการดำเนินโครงการหน่วยขับเคลื่อนนวัตกรรมเพื่อสังคม (</w:t>
            </w:r>
            <w:r w:rsidRPr="00A36F6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Social Innovation Driving Unit) </w:t>
            </w:r>
            <w:r w:rsidRPr="00A36F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ประจำพื้นที่ภาคเหนือตอนบน </w:t>
            </w:r>
            <w:r w:rsidRPr="00A36F6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A36F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 w:rsidRPr="00A36F6A">
              <w:rPr>
                <w:rFonts w:ascii="TH SarabunPSK" w:eastAsia="TH SarabunPSK" w:hAnsi="TH SarabunPSK" w:cs="TH SarabunPSK"/>
                <w:sz w:val="32"/>
                <w:szCs w:val="32"/>
              </w:rPr>
              <w:t>2566</w:t>
            </w:r>
          </w:p>
          <w:p w14:paraId="18797884" w14:textId="77777777" w:rsidR="009613B8" w:rsidRPr="00AF0B9A" w:rsidRDefault="009613B8" w:rsidP="009613B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AAFE87F" w14:textId="0E97DB05" w:rsidR="00A54498" w:rsidRDefault="009613B8" w:rsidP="003A28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F6A">
              <w:rPr>
                <w:rFonts w:ascii="TH SarabunPSK" w:hAnsi="TH SarabunPSK" w:cs="TH SarabunPSK"/>
                <w:sz w:val="32"/>
                <w:szCs w:val="32"/>
              </w:rPr>
              <w:t xml:space="preserve">4.1-2-3 </w:t>
            </w:r>
            <w:r w:rsidRPr="00A36F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</w:t>
            </w:r>
            <w:r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โครงการยกระดับผลผลิตทางการเกษตรใน</w:t>
            </w:r>
            <w:r w:rsidRPr="00A36F6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ตำบลม่อนปิ่น อำเภอฝาง </w:t>
            </w:r>
            <w:r w:rsidR="003855C9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จังหวัดเชียงใหม่</w:t>
            </w:r>
          </w:p>
          <w:p w14:paraId="72BA0FB4" w14:textId="77777777" w:rsidR="003855C9" w:rsidRDefault="003855C9" w:rsidP="003A2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F951C4" w14:textId="6C11EB8E" w:rsidR="003855C9" w:rsidRDefault="003855C9" w:rsidP="003A28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4.1-2-4</w:t>
            </w:r>
            <w:r w:rsidRPr="00A36F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78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โครงการหมู่บ้านข้าวก่ำดอยสะเก็ดอินทรีย์พรีเมียม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ตำบลลวงเหนือ อำเภอดอยสะเก็ด จังหวัดเชียงใหม่ ปีที่ 3 (เอกสารหมายเลข 4.1-2-4)</w:t>
            </w:r>
          </w:p>
          <w:p w14:paraId="287B8491" w14:textId="77777777" w:rsidR="009613B8" w:rsidRPr="009613B8" w:rsidRDefault="009613B8" w:rsidP="003A2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174876" w14:textId="77777777" w:rsidR="003A2843" w:rsidRPr="009613B8" w:rsidRDefault="003A2843" w:rsidP="003A28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3B8">
              <w:rPr>
                <w:rFonts w:ascii="TH SarabunPSK" w:hAnsi="TH SarabunPSK" w:cs="TH SarabunPSK"/>
                <w:sz w:val="32"/>
                <w:szCs w:val="32"/>
              </w:rPr>
              <w:t>4.1-3-</w:t>
            </w:r>
            <w:proofErr w:type="gramStart"/>
            <w:r w:rsidRPr="009613B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6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3C44" w:rsidRPr="009613B8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gramEnd"/>
            <w:r w:rsidR="005C3C44" w:rsidRPr="0096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C3C44" w:rsidRPr="009613B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5C3C44" w:rsidRPr="0096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 </w:t>
            </w:r>
            <w:r w:rsidR="005C3C44" w:rsidRPr="009613B8">
              <w:rPr>
                <w:rFonts w:ascii="TH SarabunPSK" w:hAnsi="TH SarabunPSK" w:cs="TH SarabunPSK"/>
                <w:sz w:val="32"/>
                <w:szCs w:val="32"/>
              </w:rPr>
              <w:t xml:space="preserve">CEN 5401 </w:t>
            </w:r>
            <w:r w:rsidR="005C3C44" w:rsidRPr="009613B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สิ่งแวดล้อมชุมชนศึกษา</w:t>
            </w:r>
          </w:p>
          <w:p w14:paraId="476C121C" w14:textId="77777777" w:rsidR="005C3C44" w:rsidRPr="009613B8" w:rsidRDefault="005C3C44" w:rsidP="003A2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94086E" w14:textId="77777777" w:rsidR="005C3C44" w:rsidRPr="009613B8" w:rsidRDefault="005C3C44" w:rsidP="003A28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3B8">
              <w:rPr>
                <w:rFonts w:ascii="TH SarabunPSK" w:hAnsi="TH SarabunPSK" w:cs="TH SarabunPSK"/>
                <w:sz w:val="32"/>
                <w:szCs w:val="32"/>
              </w:rPr>
              <w:t xml:space="preserve">4.1-3-2 </w:t>
            </w:r>
            <w:r w:rsidRPr="0096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มคอ. </w:t>
            </w:r>
            <w:r w:rsidRPr="009613B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6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 </w:t>
            </w:r>
            <w:r w:rsidRPr="009613B8">
              <w:rPr>
                <w:rFonts w:ascii="TH SarabunPSK" w:hAnsi="TH SarabunPSK" w:cs="TH SarabunPSK"/>
                <w:sz w:val="32"/>
                <w:szCs w:val="32"/>
              </w:rPr>
              <w:t xml:space="preserve">CEN 5402 </w:t>
            </w:r>
            <w:r w:rsidRPr="009613B8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การวางแผนและองค์ประกอบเมืองสีเขียว</w:t>
            </w:r>
          </w:p>
          <w:p w14:paraId="14073081" w14:textId="77777777" w:rsidR="005C3C44" w:rsidRPr="009613B8" w:rsidRDefault="005C3C44" w:rsidP="003A2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A1CEDA" w14:textId="77777777" w:rsidR="005C3C44" w:rsidRPr="009613B8" w:rsidRDefault="005C3C44" w:rsidP="003A28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3B8">
              <w:rPr>
                <w:rFonts w:ascii="TH SarabunPSK" w:hAnsi="TH SarabunPSK" w:cs="TH SarabunPSK"/>
                <w:sz w:val="32"/>
                <w:szCs w:val="32"/>
              </w:rPr>
              <w:t xml:space="preserve">4.1-3-3 </w:t>
            </w:r>
            <w:r w:rsidRPr="0096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มคอ. </w:t>
            </w:r>
            <w:r w:rsidRPr="009613B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613B8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Pr="009613B8">
              <w:rPr>
                <w:rFonts w:ascii="TH SarabunPSK" w:hAnsi="TH SarabunPSK" w:cs="TH SarabunPSK"/>
                <w:sz w:val="32"/>
                <w:szCs w:val="32"/>
              </w:rPr>
              <w:t xml:space="preserve"> CEN 5406 </w:t>
            </w:r>
            <w:r w:rsidRPr="009613B8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การควบคุมมลพิษสิ่งแวดล้อมชุมชน</w:t>
            </w:r>
          </w:p>
          <w:p w14:paraId="5D8E1275" w14:textId="77777777" w:rsidR="005C3C44" w:rsidRPr="009613B8" w:rsidRDefault="005C3C44" w:rsidP="003A2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BB030F" w14:textId="77777777" w:rsidR="005C3C44" w:rsidRPr="009613B8" w:rsidRDefault="005C3C44" w:rsidP="003A28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3B8">
              <w:rPr>
                <w:rFonts w:ascii="TH SarabunPSK" w:hAnsi="TH SarabunPSK" w:cs="TH SarabunPSK"/>
                <w:sz w:val="32"/>
                <w:szCs w:val="32"/>
              </w:rPr>
              <w:t xml:space="preserve">4.1-3-4 </w:t>
            </w:r>
            <w:r w:rsidRPr="0096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มคอ. </w:t>
            </w:r>
            <w:r w:rsidRPr="009613B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6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 </w:t>
            </w:r>
            <w:r w:rsidRPr="009613B8">
              <w:rPr>
                <w:rFonts w:ascii="TH SarabunPSK" w:hAnsi="TH SarabunPSK" w:cs="TH SarabunPSK"/>
                <w:sz w:val="32"/>
                <w:szCs w:val="32"/>
              </w:rPr>
              <w:t xml:space="preserve">CEN 6204 </w:t>
            </w:r>
            <w:r w:rsidRPr="009613B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องค์ประกอบและการบูรณาการเมืองสีเขียวขั้นสูง</w:t>
            </w:r>
          </w:p>
          <w:p w14:paraId="2A55D607" w14:textId="77777777" w:rsidR="005C3C44" w:rsidRPr="009613B8" w:rsidRDefault="005C3C44" w:rsidP="003A2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109BB7" w14:textId="4B718112" w:rsidR="005C3C44" w:rsidRPr="00AF0B9A" w:rsidRDefault="005C3C44" w:rsidP="003A284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613B8">
              <w:rPr>
                <w:rFonts w:ascii="TH SarabunPSK" w:hAnsi="TH SarabunPSK" w:cs="TH SarabunPSK"/>
                <w:sz w:val="32"/>
                <w:szCs w:val="32"/>
              </w:rPr>
              <w:t xml:space="preserve">4.1-3-4 </w:t>
            </w:r>
            <w:r w:rsidRPr="0096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มคอ. </w:t>
            </w:r>
            <w:r w:rsidRPr="009613B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6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 </w:t>
            </w:r>
            <w:r w:rsidRPr="009613B8">
              <w:rPr>
                <w:rFonts w:ascii="TH SarabunPSK" w:hAnsi="TH SarabunPSK" w:cs="TH SarabunPSK"/>
                <w:sz w:val="32"/>
                <w:szCs w:val="32"/>
              </w:rPr>
              <w:t xml:space="preserve">CEN 6301 </w:t>
            </w:r>
            <w:r w:rsidRPr="009613B8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พลังงานและสิ่งแวดล้อมศึกษาเพื่อชุมชน</w:t>
            </w:r>
          </w:p>
        </w:tc>
      </w:tr>
      <w:tr w:rsidR="003A2843" w:rsidRPr="004F24B2" w14:paraId="30FDFD68" w14:textId="77777777" w:rsidTr="00A54498">
        <w:tc>
          <w:tcPr>
            <w:tcW w:w="1101" w:type="dxa"/>
          </w:tcPr>
          <w:p w14:paraId="2775EE96" w14:textId="418332B5" w:rsidR="003A2843" w:rsidRPr="004F24B2" w:rsidRDefault="003A2843" w:rsidP="003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ข้อ </w:t>
            </w:r>
            <w:r w:rsidRPr="004F24B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34" w:type="dxa"/>
          </w:tcPr>
          <w:p w14:paraId="729F595C" w14:textId="094C3BD2" w:rsidR="00655E72" w:rsidRPr="00A36F6A" w:rsidRDefault="00655E72" w:rsidP="00655E7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6F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ในการประเมินความสำเร็จของโครงการตามแผน</w:t>
            </w:r>
            <w:r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ด้านศิลปวัฒนธรรมและความเป็นไทย ได้ผลดังนี้ </w:t>
            </w:r>
          </w:p>
          <w:p w14:paraId="663412EF" w14:textId="534B71EC" w:rsidR="00655E72" w:rsidRPr="00A36F6A" w:rsidRDefault="00D15F06" w:rsidP="00655E7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36F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ผลผลิต</w:t>
            </w:r>
          </w:p>
          <w:p w14:paraId="55D7116D" w14:textId="3125EBB2" w:rsidR="00655E72" w:rsidRPr="00A36F6A" w:rsidRDefault="00DD5365" w:rsidP="00DD536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มีผลงาน</w:t>
            </w:r>
            <w:r w:rsidR="00655E72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ที่ส่งเสริมการทำนุบำรุงศิลปะและวัฒนธรรม</w:t>
            </w:r>
            <w:r w:rsidR="002346F4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ที่ได้รับการ</w:t>
            </w:r>
            <w:r w:rsidR="0054775D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สนับสนุนในการดำเนินกิจกรรมจำนวนทั้งสิ้น</w:t>
            </w:r>
            <w:r w:rsidR="00655E72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4775D" w:rsidRPr="00A36F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6BF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3855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</w:t>
            </w:r>
          </w:p>
          <w:p w14:paraId="36C45F23" w14:textId="09BFF339" w:rsidR="00655E72" w:rsidRPr="00A36F6A" w:rsidRDefault="00655E72" w:rsidP="00655E7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36F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  <w:r w:rsidR="00D15F06" w:rsidRPr="00A36F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ลัพธ์</w:t>
            </w:r>
          </w:p>
          <w:p w14:paraId="724EABAF" w14:textId="47E683EF" w:rsidR="00EF7770" w:rsidRPr="00A36F6A" w:rsidRDefault="00DD5365" w:rsidP="00547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วิถีชีวิต ศิลปวัฒนธรรมของชุมชน</w:t>
            </w:r>
            <w:r w:rsidR="0054775D" w:rsidRPr="00A36F6A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ยังคงดำเนินไปตามปกติ แต่มีการ</w:t>
            </w:r>
            <w:r w:rsidR="0054775D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</w:t>
            </w:r>
            <w:r w:rsidR="0054775D" w:rsidRPr="00A36F6A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ทั้งด้านวิถีเก่าและ</w:t>
            </w:r>
            <w:r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 w:rsidR="0054775D" w:rsidRPr="00A36F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ที่ถูกนำไปประยุกต์ใช้ </w:t>
            </w:r>
            <w:r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ผ่านผลิตภัณฑ์ การท่องเที่ยว สื่อต่าง ๆ อย่างต่อเนื่อง</w:t>
            </w:r>
          </w:p>
        </w:tc>
        <w:tc>
          <w:tcPr>
            <w:tcW w:w="3465" w:type="dxa"/>
          </w:tcPr>
          <w:p w14:paraId="5E005E02" w14:textId="77777777" w:rsidR="00D26BF8" w:rsidRPr="00D26BF8" w:rsidRDefault="00D26BF8" w:rsidP="00D26B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6BF8">
              <w:rPr>
                <w:rFonts w:ascii="TH SarabunPSK" w:hAnsi="TH SarabunPSK" w:cs="TH SarabunPSK"/>
                <w:sz w:val="32"/>
                <w:szCs w:val="32"/>
              </w:rPr>
              <w:t>4.1-2-1</w:t>
            </w:r>
            <w:r w:rsidRPr="00D26B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ด้านการทำนุบำรุงศิลปะและวัฒนธรรมวิทยาลัยพัฒนาเศรษฐกิจและเทคโนโลยีชุมชนแห่งเอเชียประจำปีการศึกษา </w:t>
            </w:r>
            <w:r w:rsidRPr="00D26BF8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14:paraId="4F23667D" w14:textId="77777777" w:rsidR="00D26BF8" w:rsidRPr="00D26BF8" w:rsidRDefault="00D26BF8" w:rsidP="00D26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1FBB9A" w14:textId="77777777" w:rsidR="00D26BF8" w:rsidRPr="00D26BF8" w:rsidRDefault="00D26BF8" w:rsidP="00D26B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6BF8">
              <w:rPr>
                <w:rFonts w:ascii="TH SarabunPSK" w:hAnsi="TH SarabunPSK" w:cs="TH SarabunPSK"/>
                <w:sz w:val="32"/>
                <w:szCs w:val="32"/>
              </w:rPr>
              <w:t>4.1-2-2</w:t>
            </w:r>
            <w:r w:rsidRPr="00D26B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รายงานผลการดำเนินโครงการหน่วยขับเคลื่อนนวัตกรรมเพื่อสังคม (</w:t>
            </w:r>
            <w:r w:rsidRPr="00D26BF8">
              <w:rPr>
                <w:rFonts w:ascii="TH SarabunPSK" w:hAnsi="TH SarabunPSK" w:cs="TH SarabunPSK"/>
                <w:sz w:val="32"/>
                <w:szCs w:val="32"/>
              </w:rPr>
              <w:t xml:space="preserve">Social Innovation Driving Unit) </w:t>
            </w:r>
            <w:r w:rsidRPr="00D26B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ประจำพื้นที่ภาคเหนือตอนบน </w:t>
            </w:r>
            <w:r w:rsidRPr="00D26BF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26B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ปีงบประมาณ </w:t>
            </w:r>
            <w:r w:rsidRPr="00D26BF8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14:paraId="086CD5E5" w14:textId="77777777" w:rsidR="00D26BF8" w:rsidRPr="00D26BF8" w:rsidRDefault="00D26BF8" w:rsidP="00D26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566897" w14:textId="77777777" w:rsidR="00D26BF8" w:rsidRPr="00D26BF8" w:rsidRDefault="00D26BF8" w:rsidP="00D26B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6BF8">
              <w:rPr>
                <w:rFonts w:ascii="TH SarabunPSK" w:hAnsi="TH SarabunPSK" w:cs="TH SarabunPSK"/>
                <w:sz w:val="32"/>
                <w:szCs w:val="32"/>
              </w:rPr>
              <w:t>4.1-2-3</w:t>
            </w:r>
            <w:r w:rsidRPr="00D26B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รายงานผลการดำเนินโครงการยกระดับผลผลิตทางการเกษตรใน</w:t>
            </w:r>
            <w:r w:rsidRPr="00D26BF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ตำบลม่อนปิ่น อำเภอฝาง จังหวัดเชียงใหม่</w:t>
            </w:r>
          </w:p>
          <w:p w14:paraId="57F73DC0" w14:textId="77777777" w:rsidR="00D26BF8" w:rsidRPr="00D26BF8" w:rsidRDefault="00D26BF8" w:rsidP="00D26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1D4572" w14:textId="4308C0DF" w:rsidR="003A2843" w:rsidRPr="004F24B2" w:rsidRDefault="00D26BF8" w:rsidP="00D26B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6BF8">
              <w:rPr>
                <w:rFonts w:ascii="TH SarabunPSK" w:hAnsi="TH SarabunPSK" w:cs="TH SarabunPSK"/>
                <w:sz w:val="32"/>
                <w:szCs w:val="32"/>
              </w:rPr>
              <w:t xml:space="preserve">4.1-2-4 </w:t>
            </w:r>
            <w:r w:rsidRPr="00D26B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โครงการหมู่บ้านข้าวก่ำดอยสะเก็ดอินทรีย์พรีเมียม ตำบลลวงเหนือ อำเภอดอยสะเก็ด จังหวัดเชียงใหม่ ปีที่ </w:t>
            </w:r>
            <w:r w:rsidRPr="00D26BF8">
              <w:rPr>
                <w:rFonts w:ascii="TH SarabunPSK" w:hAnsi="TH SarabunPSK" w:cs="TH SarabunPSK"/>
                <w:sz w:val="32"/>
                <w:szCs w:val="32"/>
              </w:rPr>
              <w:t>3 (</w:t>
            </w:r>
            <w:r w:rsidRPr="00D26B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เอกสารหมายเลข </w:t>
            </w:r>
            <w:r w:rsidRPr="00D26BF8">
              <w:rPr>
                <w:rFonts w:ascii="TH SarabunPSK" w:hAnsi="TH SarabunPSK" w:cs="TH SarabunPSK"/>
                <w:sz w:val="32"/>
                <w:szCs w:val="32"/>
              </w:rPr>
              <w:t>4.1-2-4)</w:t>
            </w:r>
          </w:p>
        </w:tc>
      </w:tr>
      <w:tr w:rsidR="003A2843" w:rsidRPr="004F24B2" w14:paraId="168CB2BF" w14:textId="77777777" w:rsidTr="00A54498">
        <w:tc>
          <w:tcPr>
            <w:tcW w:w="1101" w:type="dxa"/>
          </w:tcPr>
          <w:p w14:paraId="1AEF5434" w14:textId="77777777" w:rsidR="003A2843" w:rsidRPr="004F24B2" w:rsidRDefault="003A2843" w:rsidP="003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ข้อ </w:t>
            </w:r>
            <w:r w:rsidRPr="004F24B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934" w:type="dxa"/>
          </w:tcPr>
          <w:p w14:paraId="5CA3C25E" w14:textId="34C55EE7" w:rsidR="00EF7770" w:rsidRPr="004F24B2" w:rsidRDefault="00EF7770" w:rsidP="00EF77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ในการนำผลการประเมินไปปรับปรุงการดำเนินงาน</w:t>
            </w:r>
            <w:r w:rsidR="00D96163"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นั้น ได้มีการปรับปรุงและพัฒนาจากผลการประเมิน ดังนี้ </w:t>
            </w:r>
          </w:p>
          <w:p w14:paraId="0BA10321" w14:textId="4CE9EBBB" w:rsidR="008A437E" w:rsidRPr="004F24B2" w:rsidRDefault="008A437E" w:rsidP="00EF77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วิทยาลัยฯ มีแผนที่จะขยายผลการดำเนินโครงการหน่วยขับเคลื่อนนวัตกรรมเพื่อสังคม (</w:t>
            </w:r>
            <w:r w:rsidRPr="004F24B2">
              <w:rPr>
                <w:rFonts w:ascii="TH SarabunPSK" w:hAnsi="TH SarabunPSK" w:cs="TH SarabunPSK"/>
                <w:sz w:val="32"/>
                <w:szCs w:val="32"/>
              </w:rPr>
              <w:t xml:space="preserve">Social Innovation Driving Unit) 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ประจำพื้นที</w:t>
            </w:r>
            <w:r w:rsidR="00AF0B9A">
              <w:rPr>
                <w:rFonts w:ascii="TH SarabunPSK" w:hAnsi="TH SarabunPSK" w:cs="TH SarabunPSK"/>
                <w:sz w:val="32"/>
                <w:szCs w:val="32"/>
                <w:cs/>
              </w:rPr>
              <w:t>่ภาคเหนือตอนบน 1 ปีงบประมาณ 256</w:t>
            </w:r>
            <w:r w:rsidR="00AF0B9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เพื่อส่งเสริมให้ชุมชนและสังคมสร้างนวัตกรรมจาก</w:t>
            </w: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วิถีชีวิต ศิลปวัฒนธรรมและภูมิปัญญาผ่านการดำเนินโครงการหน่วยขับ</w:t>
            </w:r>
            <w:r w:rsidR="00AF0B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เคลื่อนดังกล่าวในปีงบประมาณ 256</w:t>
            </w:r>
            <w:r w:rsidR="00AF0B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  <w:r w:rsidRPr="004F2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ต่อไป</w:t>
            </w:r>
          </w:p>
          <w:p w14:paraId="6EE42964" w14:textId="77777777" w:rsidR="002346F4" w:rsidRPr="004F24B2" w:rsidRDefault="002346F4" w:rsidP="00EF77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7E0510" w14:textId="6DAB219D" w:rsidR="00D96163" w:rsidRPr="004F24B2" w:rsidRDefault="00D96163" w:rsidP="003A28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5" w:type="dxa"/>
          </w:tcPr>
          <w:p w14:paraId="7F951D29" w14:textId="17DCAFF4" w:rsidR="003A2843" w:rsidRPr="004F24B2" w:rsidRDefault="003A2843" w:rsidP="008A4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F6A">
              <w:rPr>
                <w:rFonts w:ascii="TH SarabunPSK" w:eastAsia="TH SarabunPSK" w:hAnsi="TH SarabunPSK" w:cs="TH SarabunPSK"/>
                <w:spacing w:val="-20"/>
                <w:sz w:val="32"/>
                <w:szCs w:val="32"/>
                <w:cs/>
              </w:rPr>
              <w:t>4.1-5-1</w:t>
            </w:r>
            <w:r w:rsidRPr="00A36F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F24B2" w:rsidRPr="00A36F6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รายงานขั้นต้นโครงการหน่วยขับเคลื่อนนวัตกรรมเพื่อสังคม เพื่อนำนวัตกรรมไปใช้ประโยชน์ในพื้นที่ภาคเหนือตอนบน ปีงบประมาณ 2566</w:t>
            </w:r>
          </w:p>
        </w:tc>
      </w:tr>
    </w:tbl>
    <w:p w14:paraId="2EB1FED0" w14:textId="77777777" w:rsidR="00F05C82" w:rsidRPr="004F24B2" w:rsidRDefault="00F05C82" w:rsidP="00F05C82">
      <w:pPr>
        <w:spacing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7D893897" w14:textId="77777777" w:rsidR="00F05C82" w:rsidRPr="004F24B2" w:rsidRDefault="00F05C82" w:rsidP="00F05C8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24B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การบรรลุเป้าหมายและการประเมินตนเอง </w:t>
      </w:r>
      <w:r w:rsidRPr="004F24B2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963"/>
        <w:gridCol w:w="1994"/>
        <w:gridCol w:w="1273"/>
        <w:gridCol w:w="1686"/>
      </w:tblGrid>
      <w:tr w:rsidR="00F05C82" w:rsidRPr="004F24B2" w14:paraId="154A85E8" w14:textId="77777777" w:rsidTr="00A13E9B">
        <w:trPr>
          <w:trHeight w:val="635"/>
        </w:trPr>
        <w:tc>
          <w:tcPr>
            <w:tcW w:w="832" w:type="pct"/>
            <w:shd w:val="clear" w:color="auto" w:fill="D9D9D9" w:themeFill="background1" w:themeFillShade="D9"/>
            <w:vAlign w:val="center"/>
          </w:tcPr>
          <w:p w14:paraId="144D008E" w14:textId="77777777" w:rsidR="00F05C82" w:rsidRPr="004F24B2" w:rsidRDefault="00F05C82" w:rsidP="00A13E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83" w:type="pct"/>
            <w:shd w:val="clear" w:color="auto" w:fill="D9D9D9" w:themeFill="background1" w:themeFillShade="D9"/>
            <w:vAlign w:val="center"/>
          </w:tcPr>
          <w:p w14:paraId="691AF943" w14:textId="77777777" w:rsidR="00F05C82" w:rsidRPr="004F24B2" w:rsidRDefault="00F05C82" w:rsidP="00A13E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02" w:type="pct"/>
            <w:shd w:val="clear" w:color="auto" w:fill="D9D9D9" w:themeFill="background1" w:themeFillShade="D9"/>
            <w:vAlign w:val="center"/>
          </w:tcPr>
          <w:p w14:paraId="4AD96996" w14:textId="77777777" w:rsidR="00F05C82" w:rsidRPr="004F24B2" w:rsidRDefault="00F05C82" w:rsidP="00A13E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</w:tcPr>
          <w:p w14:paraId="11B48F10" w14:textId="77777777" w:rsidR="00F05C82" w:rsidRPr="004F24B2" w:rsidRDefault="00F05C82" w:rsidP="00A13E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       </w:t>
            </w:r>
          </w:p>
        </w:tc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56E11E0C" w14:textId="77777777" w:rsidR="00F05C82" w:rsidRPr="004F24B2" w:rsidRDefault="00F05C82" w:rsidP="00A13E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2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เป้าหมายปีถัดไป</w:t>
            </w:r>
          </w:p>
        </w:tc>
      </w:tr>
      <w:tr w:rsidR="00A07838" w:rsidRPr="004F24B2" w14:paraId="25C1F652" w14:textId="77777777" w:rsidTr="00A13E9B">
        <w:trPr>
          <w:trHeight w:val="519"/>
        </w:trPr>
        <w:tc>
          <w:tcPr>
            <w:tcW w:w="832" w:type="pct"/>
            <w:vAlign w:val="center"/>
          </w:tcPr>
          <w:p w14:paraId="66FFDD0F" w14:textId="62470E2E" w:rsidR="00A07838" w:rsidRPr="004F24B2" w:rsidRDefault="00A07838" w:rsidP="00A078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183" w:type="pct"/>
            <w:vAlign w:val="center"/>
          </w:tcPr>
          <w:p w14:paraId="00D0891B" w14:textId="72AFFF3A" w:rsidR="00A07838" w:rsidRPr="004F24B2" w:rsidRDefault="00A07838" w:rsidP="00A078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202" w:type="pct"/>
            <w:vAlign w:val="center"/>
          </w:tcPr>
          <w:p w14:paraId="3BB29E57" w14:textId="3EFBA8A7" w:rsidR="00A07838" w:rsidRPr="004F24B2" w:rsidRDefault="00A07838" w:rsidP="00A078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67" w:type="pct"/>
            <w:vAlign w:val="center"/>
          </w:tcPr>
          <w:p w14:paraId="4E714B8B" w14:textId="5781EC1A" w:rsidR="00A07838" w:rsidRPr="004F24B2" w:rsidRDefault="00A07838" w:rsidP="00A078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4F24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016" w:type="pct"/>
            <w:vAlign w:val="center"/>
          </w:tcPr>
          <w:p w14:paraId="6B6BE876" w14:textId="62D6DF75" w:rsidR="00A07838" w:rsidRPr="004F24B2" w:rsidRDefault="00A07838" w:rsidP="00A078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4B2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4F24B2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1D138095" w14:textId="77777777" w:rsidR="00F05C82" w:rsidRPr="004F24B2" w:rsidRDefault="00F05C82" w:rsidP="00F05C82">
      <w:pPr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b/>
          <w:bCs/>
          <w:sz w:val="20"/>
          <w:szCs w:val="20"/>
        </w:rPr>
      </w:pPr>
    </w:p>
    <w:p w14:paraId="6F370A53" w14:textId="77777777" w:rsidR="00A07838" w:rsidRPr="004F24B2" w:rsidRDefault="00A07838" w:rsidP="00A078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24B2">
        <w:rPr>
          <w:rFonts w:ascii="TH SarabunPSK" w:hAnsi="TH SarabunPSK" w:cs="TH SarabunPSK"/>
          <w:b/>
          <w:bCs/>
          <w:sz w:val="32"/>
          <w:szCs w:val="32"/>
          <w:cs/>
        </w:rPr>
        <w:t>จุดแข็ง</w:t>
      </w:r>
    </w:p>
    <w:p w14:paraId="2D93F2F6" w14:textId="77777777" w:rsidR="00A07838" w:rsidRPr="004F24B2" w:rsidRDefault="00A07838" w:rsidP="00A0783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4F24B2">
        <w:rPr>
          <w:rFonts w:ascii="TH SarabunPSK" w:hAnsi="TH SarabunPSK" w:cs="TH SarabunPSK"/>
          <w:sz w:val="32"/>
          <w:szCs w:val="32"/>
          <w:cs/>
        </w:rPr>
        <w:lastRenderedPageBreak/>
        <w:t>กิจกรรมการทำนุบำรุงศิลปะและวัฒนธรรมของวิทยาลัยสอดคล้องกับการอนุรักษ์ ฟื้นฟูประเพณีอันเก่าแก่ของชุมชน</w:t>
      </w:r>
    </w:p>
    <w:p w14:paraId="1FDC94EC" w14:textId="77777777" w:rsidR="00A07838" w:rsidRPr="004F24B2" w:rsidRDefault="00A07838" w:rsidP="00A0783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4F24B2">
        <w:rPr>
          <w:rFonts w:ascii="TH SarabunPSK" w:hAnsi="TH SarabunPSK" w:cs="TH SarabunPSK"/>
          <w:sz w:val="32"/>
          <w:szCs w:val="32"/>
          <w:cs/>
        </w:rPr>
        <w:t>วิทยาลัยมีโครงการที่สอดแทรกหรือบูรณาการการทำนุบำรุงศิลปะและวัฒนธรรมเข้ากับการจัดการเรียนการสอนให้กับนักศึกษาและการทำงานให้กับบุคลากร</w:t>
      </w:r>
    </w:p>
    <w:p w14:paraId="6C49D522" w14:textId="77777777" w:rsidR="00A07838" w:rsidRPr="004F24B2" w:rsidRDefault="00A07838" w:rsidP="00A07838">
      <w:pPr>
        <w:tabs>
          <w:tab w:val="left" w:pos="113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p w14:paraId="67826A6B" w14:textId="77777777" w:rsidR="00A07838" w:rsidRPr="004F24B2" w:rsidRDefault="00A07838" w:rsidP="00A0783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4B2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</w:p>
    <w:p w14:paraId="76C9AC4D" w14:textId="71B95CA2" w:rsidR="00A07838" w:rsidRPr="004F24B2" w:rsidRDefault="00A07838" w:rsidP="003D46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24B2">
        <w:rPr>
          <w:rFonts w:ascii="TH SarabunPSK" w:hAnsi="TH SarabunPSK" w:cs="TH SarabunPSK"/>
          <w:sz w:val="32"/>
          <w:szCs w:val="32"/>
          <w:cs/>
        </w:rPr>
        <w:tab/>
        <w:t>- วิทยาลัยควรควรมีการวิเคราะห์แผนปฏิบัติการประจำปี ด้านการทำนุบำรุงศิลปะและวัฒนธรรมให้สอดคล้องกับยุทธศาสตร์ เพื่อนำไปวางแผนการดำเนินงานให้เหมาะสมและสอดคล้องกับการเรียนการสอน การวิจัย และบริการวิชาการที่สนับสนุนอัตลักษณ์และเอกลักษณ์ของวิทยาลัย โดยมีเป้าหมายในการบรรลุความสำเร็จเชิงคุณภาพ และมีผลกระทบ เชิงบวกต่อการพัฒนาวิทยาลัย</w:t>
      </w:r>
      <w:r w:rsidR="003D4620" w:rsidRPr="004F24B2">
        <w:rPr>
          <w:rFonts w:ascii="TH SarabunPSK" w:hAnsi="TH SarabunPSK" w:cs="TH SarabunPSK"/>
          <w:sz w:val="32"/>
          <w:szCs w:val="32"/>
          <w:cs/>
        </w:rPr>
        <w:t>ฯ</w:t>
      </w:r>
    </w:p>
    <w:p w14:paraId="37786AC9" w14:textId="77777777" w:rsidR="00491672" w:rsidRPr="004F24B2" w:rsidRDefault="00491672" w:rsidP="00491672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380EC1" w14:textId="0A8E9A02" w:rsidR="00A07838" w:rsidRPr="004F24B2" w:rsidRDefault="00491672" w:rsidP="00A07838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F24B2">
        <w:rPr>
          <w:rFonts w:ascii="TH SarabunPSK" w:eastAsia="Calibri" w:hAnsi="TH SarabunPSK" w:cs="TH SarabunPSK"/>
          <w:sz w:val="32"/>
          <w:szCs w:val="32"/>
          <w:cs/>
        </w:rPr>
        <w:t xml:space="preserve">ผู้กำกับดูแลตัวบ่งชี้ :   </w:t>
      </w:r>
      <w:r w:rsidRPr="004F24B2">
        <w:rPr>
          <w:rFonts w:ascii="TH SarabunPSK" w:eastAsia="Calibri" w:hAnsi="TH SarabunPSK" w:cs="TH SarabunPSK"/>
          <w:sz w:val="32"/>
          <w:szCs w:val="32"/>
          <w:cs/>
        </w:rPr>
        <w:tab/>
      </w:r>
      <w:r w:rsidR="00A07838" w:rsidRPr="004F24B2">
        <w:rPr>
          <w:rFonts w:ascii="TH SarabunPSK" w:eastAsia="Calibri" w:hAnsi="TH SarabunPSK" w:cs="TH SarabunPSK"/>
          <w:sz w:val="32"/>
          <w:szCs w:val="32"/>
          <w:cs/>
        </w:rPr>
        <w:t>ดร.ชยานนท์ สวัสดีนฤนาท</w:t>
      </w:r>
      <w:r w:rsidR="00A07838" w:rsidRPr="004F24B2"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 w:rsidR="00A07838" w:rsidRPr="004F24B2">
        <w:rPr>
          <w:rFonts w:ascii="TH SarabunPSK" w:eastAsia="Calibri" w:hAnsi="TH SarabunPSK" w:cs="TH SarabunPSK"/>
          <w:sz w:val="32"/>
          <w:szCs w:val="32"/>
          <w:cs/>
        </w:rPr>
        <w:t>โทรศัพท์  : 063 - 6445146</w:t>
      </w:r>
    </w:p>
    <w:p w14:paraId="269AFB5A" w14:textId="5D3D0FB4" w:rsidR="00A07838" w:rsidRPr="004F24B2" w:rsidRDefault="00A07838" w:rsidP="00A07838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F24B2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ผู้รับผิดชอบตัวบ่งชี้ </w:t>
      </w:r>
      <w:r w:rsidRPr="004F24B2">
        <w:rPr>
          <w:rFonts w:ascii="TH SarabunPSK" w:eastAsia="Calibri" w:hAnsi="TH SarabunPSK" w:cs="TH SarabunPSK"/>
          <w:sz w:val="32"/>
          <w:szCs w:val="32"/>
        </w:rPr>
        <w:t>:</w:t>
      </w:r>
      <w:r w:rsidRPr="004F24B2">
        <w:rPr>
          <w:rFonts w:ascii="TH SarabunPSK" w:eastAsia="Calibri" w:hAnsi="TH SarabunPSK" w:cs="TH SarabunPSK"/>
          <w:sz w:val="32"/>
          <w:szCs w:val="32"/>
        </w:rPr>
        <w:tab/>
      </w:r>
      <w:r w:rsidRPr="004F24B2">
        <w:rPr>
          <w:rFonts w:ascii="TH SarabunPSK" w:eastAsia="Calibri" w:hAnsi="TH SarabunPSK" w:cs="TH SarabunPSK"/>
          <w:sz w:val="32"/>
          <w:szCs w:val="32"/>
          <w:cs/>
        </w:rPr>
        <w:t>นาย</w:t>
      </w:r>
      <w:r w:rsidR="00F8034B" w:rsidRPr="004F24B2">
        <w:rPr>
          <w:rFonts w:ascii="TH SarabunPSK" w:eastAsia="Calibri" w:hAnsi="TH SarabunPSK" w:cs="TH SarabunPSK"/>
          <w:sz w:val="32"/>
          <w:szCs w:val="32"/>
          <w:cs/>
        </w:rPr>
        <w:t>โชคชัย คงอุดมทรัพย์</w:t>
      </w:r>
      <w:r w:rsidRPr="004F24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F24B2"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 w:rsidRPr="004F24B2">
        <w:rPr>
          <w:rFonts w:ascii="TH SarabunPSK" w:eastAsia="Calibri" w:hAnsi="TH SarabunPSK" w:cs="TH SarabunPSK"/>
          <w:sz w:val="32"/>
          <w:szCs w:val="32"/>
          <w:cs/>
        </w:rPr>
        <w:t xml:space="preserve">โทรศัพท์  : </w:t>
      </w:r>
      <w:r w:rsidR="00F8034B" w:rsidRPr="004F24B2">
        <w:rPr>
          <w:rFonts w:ascii="TH SarabunPSK" w:eastAsia="Calibri" w:hAnsi="TH SarabunPSK" w:cs="TH SarabunPSK"/>
          <w:sz w:val="32"/>
          <w:szCs w:val="32"/>
        </w:rPr>
        <w:t>086 - 9234036</w:t>
      </w:r>
      <w:bookmarkEnd w:id="0"/>
    </w:p>
    <w:sectPr w:rsidR="00A07838" w:rsidRPr="004F24B2" w:rsidSect="00A13E9B">
      <w:headerReference w:type="even" r:id="rId8"/>
      <w:headerReference w:type="default" r:id="rId9"/>
      <w:headerReference w:type="first" r:id="rId10"/>
      <w:type w:val="oddPage"/>
      <w:pgSz w:w="11906" w:h="16838" w:code="9"/>
      <w:pgMar w:top="2160" w:right="1440" w:bottom="1440" w:left="2160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25E0E" w14:textId="77777777" w:rsidR="005F6741" w:rsidRDefault="005F6741" w:rsidP="00463D78">
      <w:pPr>
        <w:spacing w:after="0" w:line="240" w:lineRule="auto"/>
      </w:pPr>
      <w:r>
        <w:separator/>
      </w:r>
    </w:p>
  </w:endnote>
  <w:endnote w:type="continuationSeparator" w:id="0">
    <w:p w14:paraId="08A21A22" w14:textId="77777777" w:rsidR="005F6741" w:rsidRDefault="005F6741" w:rsidP="0046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-SarabunPSK,Bold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Cord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DB55C" w14:textId="77777777" w:rsidR="005F6741" w:rsidRDefault="005F6741" w:rsidP="00463D78">
      <w:pPr>
        <w:spacing w:after="0" w:line="240" w:lineRule="auto"/>
      </w:pPr>
      <w:r>
        <w:separator/>
      </w:r>
    </w:p>
  </w:footnote>
  <w:footnote w:type="continuationSeparator" w:id="0">
    <w:p w14:paraId="46BE63E9" w14:textId="77777777" w:rsidR="005F6741" w:rsidRDefault="005F6741" w:rsidP="0046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5625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0D6D56D5" w14:textId="77777777" w:rsidR="006C09AF" w:rsidRPr="00DB0359" w:rsidRDefault="006C09AF" w:rsidP="00CC6A5D">
        <w:pPr>
          <w:pStyle w:val="Header"/>
          <w:rPr>
            <w:rFonts w:ascii="TH SarabunPSK" w:hAnsi="TH SarabunPSK" w:cs="TH SarabunPSK"/>
            <w:sz w:val="32"/>
            <w:szCs w:val="40"/>
          </w:rPr>
        </w:pPr>
        <w:r w:rsidRPr="00DB0359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DB0359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B6271C" w:rsidRPr="00B6271C">
          <w:rPr>
            <w:rFonts w:ascii="TH SarabunPSK" w:hAnsi="TH SarabunPSK" w:cs="TH SarabunPSK"/>
            <w:noProof/>
            <w:sz w:val="32"/>
            <w:szCs w:val="32"/>
            <w:lang w:val="th-TH"/>
          </w:rPr>
          <w:t>14</w: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6308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05B7E00C" w14:textId="77777777" w:rsidR="006C09AF" w:rsidRPr="00DB0359" w:rsidRDefault="006C09AF">
        <w:pPr>
          <w:pStyle w:val="Header"/>
          <w:jc w:val="right"/>
          <w:rPr>
            <w:rFonts w:ascii="TH SarabunPSK" w:hAnsi="TH SarabunPSK" w:cs="TH SarabunPSK"/>
            <w:sz w:val="32"/>
            <w:szCs w:val="40"/>
          </w:rPr>
        </w:pPr>
        <w:r w:rsidRPr="00DB0359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DB0359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B6271C" w:rsidRPr="00B6271C">
          <w:rPr>
            <w:rFonts w:ascii="TH SarabunPSK" w:hAnsi="TH SarabunPSK" w:cs="TH SarabunPSK"/>
            <w:noProof/>
            <w:sz w:val="32"/>
            <w:szCs w:val="32"/>
            <w:lang w:val="th-TH"/>
          </w:rPr>
          <w:t>15</w: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7A1ADE09" w14:textId="77777777" w:rsidR="006C09AF" w:rsidRDefault="006C09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5128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643F5CAB" w14:textId="77777777" w:rsidR="006C09AF" w:rsidRPr="00A52B21" w:rsidRDefault="006C09AF" w:rsidP="00A52B21">
        <w:pPr>
          <w:pStyle w:val="Header"/>
          <w:jc w:val="right"/>
          <w:rPr>
            <w:rFonts w:ascii="TH SarabunPSK" w:hAnsi="TH SarabunPSK" w:cs="TH SarabunPSK"/>
            <w:sz w:val="32"/>
            <w:szCs w:val="40"/>
          </w:rPr>
        </w:pPr>
        <w:r w:rsidRPr="00DB0359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DB0359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B6271C" w:rsidRPr="00B6271C">
          <w:rPr>
            <w:rFonts w:ascii="TH SarabunPSK" w:hAnsi="TH SarabunPSK" w:cs="TH SarabunPSK"/>
            <w:noProof/>
            <w:sz w:val="32"/>
            <w:szCs w:val="32"/>
            <w:lang w:val="th-TH"/>
          </w:rPr>
          <w:t>9</w: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0E6"/>
    <w:multiLevelType w:val="hybridMultilevel"/>
    <w:tmpl w:val="F84055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F491D"/>
    <w:multiLevelType w:val="hybridMultilevel"/>
    <w:tmpl w:val="5794249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86333"/>
    <w:multiLevelType w:val="hybridMultilevel"/>
    <w:tmpl w:val="D5C6AA58"/>
    <w:lvl w:ilvl="0" w:tplc="2ED06D9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B64CE"/>
    <w:multiLevelType w:val="hybridMultilevel"/>
    <w:tmpl w:val="D8A27394"/>
    <w:lvl w:ilvl="0" w:tplc="870414BE">
      <w:start w:val="1"/>
      <w:numFmt w:val="bullet"/>
      <w:lvlText w:val="-"/>
      <w:lvlJc w:val="left"/>
      <w:pPr>
        <w:ind w:left="5606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12169B"/>
    <w:multiLevelType w:val="hybridMultilevel"/>
    <w:tmpl w:val="F8A67D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F7A44"/>
    <w:multiLevelType w:val="hybridMultilevel"/>
    <w:tmpl w:val="C458EB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309B7"/>
    <w:multiLevelType w:val="hybridMultilevel"/>
    <w:tmpl w:val="F0CE9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95925"/>
    <w:multiLevelType w:val="hybridMultilevel"/>
    <w:tmpl w:val="D7C8C19E"/>
    <w:lvl w:ilvl="0" w:tplc="3D460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1673F9"/>
    <w:multiLevelType w:val="hybridMultilevel"/>
    <w:tmpl w:val="E1869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A3A05"/>
    <w:multiLevelType w:val="hybridMultilevel"/>
    <w:tmpl w:val="48A2C0BE"/>
    <w:lvl w:ilvl="0" w:tplc="C3F6456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0DB92A6C"/>
    <w:multiLevelType w:val="hybridMultilevel"/>
    <w:tmpl w:val="888AB2DC"/>
    <w:lvl w:ilvl="0" w:tplc="1D1055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67F42"/>
    <w:multiLevelType w:val="hybridMultilevel"/>
    <w:tmpl w:val="EF90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61825"/>
    <w:multiLevelType w:val="hybridMultilevel"/>
    <w:tmpl w:val="C5B8DA08"/>
    <w:lvl w:ilvl="0" w:tplc="FBDA9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202ED8"/>
    <w:multiLevelType w:val="hybridMultilevel"/>
    <w:tmpl w:val="819CCF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4A4589"/>
    <w:multiLevelType w:val="hybridMultilevel"/>
    <w:tmpl w:val="E356D756"/>
    <w:lvl w:ilvl="0" w:tplc="6BEA7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9A2794"/>
    <w:multiLevelType w:val="hybridMultilevel"/>
    <w:tmpl w:val="210291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6E6F06"/>
    <w:multiLevelType w:val="hybridMultilevel"/>
    <w:tmpl w:val="12A48AF2"/>
    <w:lvl w:ilvl="0" w:tplc="C3F64562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7" w15:restartNumberingAfterBreak="0">
    <w:nsid w:val="277A38F5"/>
    <w:multiLevelType w:val="hybridMultilevel"/>
    <w:tmpl w:val="8654DE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AF315F"/>
    <w:multiLevelType w:val="hybridMultilevel"/>
    <w:tmpl w:val="6A70D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2703BA"/>
    <w:multiLevelType w:val="hybridMultilevel"/>
    <w:tmpl w:val="FF88D244"/>
    <w:lvl w:ilvl="0" w:tplc="85523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523A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D518D"/>
    <w:multiLevelType w:val="hybridMultilevel"/>
    <w:tmpl w:val="BDB2D7BA"/>
    <w:lvl w:ilvl="0" w:tplc="6BEA7F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E65C19"/>
    <w:multiLevelType w:val="hybridMultilevel"/>
    <w:tmpl w:val="CB24A3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627E5B"/>
    <w:multiLevelType w:val="hybridMultilevel"/>
    <w:tmpl w:val="AE80D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D137C"/>
    <w:multiLevelType w:val="hybridMultilevel"/>
    <w:tmpl w:val="0F741DDC"/>
    <w:lvl w:ilvl="0" w:tplc="6BEA7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DB4209"/>
    <w:multiLevelType w:val="hybridMultilevel"/>
    <w:tmpl w:val="1A442642"/>
    <w:lvl w:ilvl="0" w:tplc="EBEC60D2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58040A"/>
    <w:multiLevelType w:val="hybridMultilevel"/>
    <w:tmpl w:val="4386F15C"/>
    <w:lvl w:ilvl="0" w:tplc="870414BE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72997"/>
    <w:multiLevelType w:val="hybridMultilevel"/>
    <w:tmpl w:val="48A2C0BE"/>
    <w:lvl w:ilvl="0" w:tplc="C3F6456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60E4B75"/>
    <w:multiLevelType w:val="hybridMultilevel"/>
    <w:tmpl w:val="3ACCF0EA"/>
    <w:lvl w:ilvl="0" w:tplc="44C0D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B3AFC"/>
    <w:multiLevelType w:val="hybridMultilevel"/>
    <w:tmpl w:val="A2148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07F5D"/>
    <w:multiLevelType w:val="hybridMultilevel"/>
    <w:tmpl w:val="DE40E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56521"/>
    <w:multiLevelType w:val="hybridMultilevel"/>
    <w:tmpl w:val="0B74B2F4"/>
    <w:lvl w:ilvl="0" w:tplc="E6FE5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1A45125"/>
    <w:multiLevelType w:val="hybridMultilevel"/>
    <w:tmpl w:val="CBAE90BA"/>
    <w:lvl w:ilvl="0" w:tplc="0016A94C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4562C65"/>
    <w:multiLevelType w:val="hybridMultilevel"/>
    <w:tmpl w:val="B59E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742BF"/>
    <w:multiLevelType w:val="hybridMultilevel"/>
    <w:tmpl w:val="A8AC56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3011FD"/>
    <w:multiLevelType w:val="hybridMultilevel"/>
    <w:tmpl w:val="3ACCF0EA"/>
    <w:lvl w:ilvl="0" w:tplc="44C0D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81F16"/>
    <w:multiLevelType w:val="hybridMultilevel"/>
    <w:tmpl w:val="3F90C120"/>
    <w:lvl w:ilvl="0" w:tplc="91EC9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BC7C39"/>
    <w:multiLevelType w:val="hybridMultilevel"/>
    <w:tmpl w:val="C458EB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F87335"/>
    <w:multiLevelType w:val="hybridMultilevel"/>
    <w:tmpl w:val="19EA89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A62B95"/>
    <w:multiLevelType w:val="hybridMultilevel"/>
    <w:tmpl w:val="CE58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D42AA"/>
    <w:multiLevelType w:val="hybridMultilevel"/>
    <w:tmpl w:val="D7DE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F4DC2"/>
    <w:multiLevelType w:val="hybridMultilevel"/>
    <w:tmpl w:val="43A8DB7C"/>
    <w:lvl w:ilvl="0" w:tplc="C3F6456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 w15:restartNumberingAfterBreak="0">
    <w:nsid w:val="7D0219E7"/>
    <w:multiLevelType w:val="hybridMultilevel"/>
    <w:tmpl w:val="ECEA7942"/>
    <w:lvl w:ilvl="0" w:tplc="A2423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52743"/>
    <w:multiLevelType w:val="hybridMultilevel"/>
    <w:tmpl w:val="EC1EFEBA"/>
    <w:lvl w:ilvl="0" w:tplc="870414BE">
      <w:start w:val="1"/>
      <w:numFmt w:val="bullet"/>
      <w:lvlText w:val="-"/>
      <w:lvlJc w:val="left"/>
      <w:pPr>
        <w:ind w:left="14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17"/>
  </w:num>
  <w:num w:numId="5">
    <w:abstractNumId w:val="2"/>
  </w:num>
  <w:num w:numId="6">
    <w:abstractNumId w:val="0"/>
  </w:num>
  <w:num w:numId="7">
    <w:abstractNumId w:val="33"/>
  </w:num>
  <w:num w:numId="8">
    <w:abstractNumId w:val="32"/>
  </w:num>
  <w:num w:numId="9">
    <w:abstractNumId w:val="37"/>
  </w:num>
  <w:num w:numId="10">
    <w:abstractNumId w:val="7"/>
  </w:num>
  <w:num w:numId="11">
    <w:abstractNumId w:val="42"/>
  </w:num>
  <w:num w:numId="12">
    <w:abstractNumId w:val="36"/>
  </w:num>
  <w:num w:numId="13">
    <w:abstractNumId w:val="38"/>
  </w:num>
  <w:num w:numId="14">
    <w:abstractNumId w:val="5"/>
  </w:num>
  <w:num w:numId="15">
    <w:abstractNumId w:val="6"/>
  </w:num>
  <w:num w:numId="16">
    <w:abstractNumId w:val="29"/>
  </w:num>
  <w:num w:numId="17">
    <w:abstractNumId w:val="13"/>
  </w:num>
  <w:num w:numId="18">
    <w:abstractNumId w:val="15"/>
  </w:num>
  <w:num w:numId="19">
    <w:abstractNumId w:val="18"/>
  </w:num>
  <w:num w:numId="20">
    <w:abstractNumId w:val="4"/>
  </w:num>
  <w:num w:numId="21">
    <w:abstractNumId w:val="30"/>
  </w:num>
  <w:num w:numId="22">
    <w:abstractNumId w:val="27"/>
  </w:num>
  <w:num w:numId="23">
    <w:abstractNumId w:val="35"/>
  </w:num>
  <w:num w:numId="24">
    <w:abstractNumId w:val="34"/>
  </w:num>
  <w:num w:numId="25">
    <w:abstractNumId w:val="31"/>
  </w:num>
  <w:num w:numId="26">
    <w:abstractNumId w:val="21"/>
  </w:num>
  <w:num w:numId="27">
    <w:abstractNumId w:val="14"/>
  </w:num>
  <w:num w:numId="28">
    <w:abstractNumId w:val="20"/>
  </w:num>
  <w:num w:numId="29">
    <w:abstractNumId w:val="23"/>
  </w:num>
  <w:num w:numId="30">
    <w:abstractNumId w:val="26"/>
  </w:num>
  <w:num w:numId="31">
    <w:abstractNumId w:val="19"/>
  </w:num>
  <w:num w:numId="32">
    <w:abstractNumId w:val="9"/>
  </w:num>
  <w:num w:numId="33">
    <w:abstractNumId w:val="16"/>
  </w:num>
  <w:num w:numId="34">
    <w:abstractNumId w:val="40"/>
  </w:num>
  <w:num w:numId="35">
    <w:abstractNumId w:val="24"/>
  </w:num>
  <w:num w:numId="36">
    <w:abstractNumId w:val="28"/>
  </w:num>
  <w:num w:numId="37">
    <w:abstractNumId w:val="12"/>
  </w:num>
  <w:num w:numId="38">
    <w:abstractNumId w:val="41"/>
  </w:num>
  <w:num w:numId="39">
    <w:abstractNumId w:val="10"/>
  </w:num>
  <w:num w:numId="40">
    <w:abstractNumId w:val="39"/>
  </w:num>
  <w:num w:numId="41">
    <w:abstractNumId w:val="1"/>
  </w:num>
  <w:num w:numId="42">
    <w:abstractNumId w:val="22"/>
  </w:num>
  <w:num w:numId="4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mirrorMargin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92"/>
    <w:rsid w:val="00002E53"/>
    <w:rsid w:val="000041A8"/>
    <w:rsid w:val="0000463B"/>
    <w:rsid w:val="00007369"/>
    <w:rsid w:val="00007DAF"/>
    <w:rsid w:val="00011159"/>
    <w:rsid w:val="00020D52"/>
    <w:rsid w:val="00022A49"/>
    <w:rsid w:val="00023CE1"/>
    <w:rsid w:val="00023D54"/>
    <w:rsid w:val="00025932"/>
    <w:rsid w:val="00026079"/>
    <w:rsid w:val="000327A7"/>
    <w:rsid w:val="00036F4D"/>
    <w:rsid w:val="00037169"/>
    <w:rsid w:val="00040511"/>
    <w:rsid w:val="00044020"/>
    <w:rsid w:val="0004521E"/>
    <w:rsid w:val="000461E5"/>
    <w:rsid w:val="0005082D"/>
    <w:rsid w:val="00053FA6"/>
    <w:rsid w:val="0005770E"/>
    <w:rsid w:val="0006026C"/>
    <w:rsid w:val="00061675"/>
    <w:rsid w:val="0006403B"/>
    <w:rsid w:val="000734C6"/>
    <w:rsid w:val="00084B10"/>
    <w:rsid w:val="000851EA"/>
    <w:rsid w:val="0009228C"/>
    <w:rsid w:val="000974AB"/>
    <w:rsid w:val="000A1CA1"/>
    <w:rsid w:val="000A1FC9"/>
    <w:rsid w:val="000A2DD2"/>
    <w:rsid w:val="000A3970"/>
    <w:rsid w:val="000A3FD9"/>
    <w:rsid w:val="000B21A3"/>
    <w:rsid w:val="000B4A4B"/>
    <w:rsid w:val="000B743D"/>
    <w:rsid w:val="000C0E66"/>
    <w:rsid w:val="000C6450"/>
    <w:rsid w:val="000D1FD4"/>
    <w:rsid w:val="000D2F59"/>
    <w:rsid w:val="000D6E38"/>
    <w:rsid w:val="000E0CB6"/>
    <w:rsid w:val="000E11AD"/>
    <w:rsid w:val="000E2426"/>
    <w:rsid w:val="000E63BA"/>
    <w:rsid w:val="000F2ADF"/>
    <w:rsid w:val="000F3304"/>
    <w:rsid w:val="000F6AE2"/>
    <w:rsid w:val="001021C1"/>
    <w:rsid w:val="001026ED"/>
    <w:rsid w:val="00105E8E"/>
    <w:rsid w:val="00106588"/>
    <w:rsid w:val="00110146"/>
    <w:rsid w:val="00117CCF"/>
    <w:rsid w:val="00125DF6"/>
    <w:rsid w:val="00126311"/>
    <w:rsid w:val="001266E1"/>
    <w:rsid w:val="001322C5"/>
    <w:rsid w:val="001346E4"/>
    <w:rsid w:val="00134768"/>
    <w:rsid w:val="00142EAC"/>
    <w:rsid w:val="00143381"/>
    <w:rsid w:val="001433F5"/>
    <w:rsid w:val="00144E7E"/>
    <w:rsid w:val="00147D10"/>
    <w:rsid w:val="001508D2"/>
    <w:rsid w:val="0015236A"/>
    <w:rsid w:val="00154310"/>
    <w:rsid w:val="001556B6"/>
    <w:rsid w:val="001562F9"/>
    <w:rsid w:val="00157C83"/>
    <w:rsid w:val="001630AE"/>
    <w:rsid w:val="0016555E"/>
    <w:rsid w:val="00171DCF"/>
    <w:rsid w:val="00174620"/>
    <w:rsid w:val="001805B9"/>
    <w:rsid w:val="00182BA1"/>
    <w:rsid w:val="00192E41"/>
    <w:rsid w:val="001A165A"/>
    <w:rsid w:val="001A324A"/>
    <w:rsid w:val="001A5334"/>
    <w:rsid w:val="001B0220"/>
    <w:rsid w:val="001C6F66"/>
    <w:rsid w:val="001C70DD"/>
    <w:rsid w:val="001D23A0"/>
    <w:rsid w:val="001D4630"/>
    <w:rsid w:val="001D5231"/>
    <w:rsid w:val="001D5C71"/>
    <w:rsid w:val="001E1D18"/>
    <w:rsid w:val="001F2AE2"/>
    <w:rsid w:val="00200728"/>
    <w:rsid w:val="00204EB3"/>
    <w:rsid w:val="00211639"/>
    <w:rsid w:val="00213A26"/>
    <w:rsid w:val="00216C38"/>
    <w:rsid w:val="00220141"/>
    <w:rsid w:val="00220D16"/>
    <w:rsid w:val="002252B9"/>
    <w:rsid w:val="00226295"/>
    <w:rsid w:val="00230FE0"/>
    <w:rsid w:val="002335CE"/>
    <w:rsid w:val="00233906"/>
    <w:rsid w:val="00234470"/>
    <w:rsid w:val="002346F4"/>
    <w:rsid w:val="002471C5"/>
    <w:rsid w:val="00254160"/>
    <w:rsid w:val="002559B1"/>
    <w:rsid w:val="0027034C"/>
    <w:rsid w:val="00271F6C"/>
    <w:rsid w:val="00273CBF"/>
    <w:rsid w:val="002755A2"/>
    <w:rsid w:val="0028120E"/>
    <w:rsid w:val="00283084"/>
    <w:rsid w:val="00286A33"/>
    <w:rsid w:val="00293589"/>
    <w:rsid w:val="002A1B93"/>
    <w:rsid w:val="002A1BF0"/>
    <w:rsid w:val="002A22C4"/>
    <w:rsid w:val="002A3C07"/>
    <w:rsid w:val="002A5324"/>
    <w:rsid w:val="002A74AA"/>
    <w:rsid w:val="002B1EA6"/>
    <w:rsid w:val="002B22E5"/>
    <w:rsid w:val="002B5AE9"/>
    <w:rsid w:val="002B7483"/>
    <w:rsid w:val="002C409D"/>
    <w:rsid w:val="002C7D7B"/>
    <w:rsid w:val="002D1A61"/>
    <w:rsid w:val="002D48E9"/>
    <w:rsid w:val="002E5D9A"/>
    <w:rsid w:val="002E715F"/>
    <w:rsid w:val="002F0968"/>
    <w:rsid w:val="002F1693"/>
    <w:rsid w:val="002F3066"/>
    <w:rsid w:val="002F605B"/>
    <w:rsid w:val="003022F1"/>
    <w:rsid w:val="00304FDC"/>
    <w:rsid w:val="00305900"/>
    <w:rsid w:val="003142EF"/>
    <w:rsid w:val="00315F68"/>
    <w:rsid w:val="00315FFE"/>
    <w:rsid w:val="00323450"/>
    <w:rsid w:val="003278F7"/>
    <w:rsid w:val="00335332"/>
    <w:rsid w:val="00344213"/>
    <w:rsid w:val="00356F58"/>
    <w:rsid w:val="00363423"/>
    <w:rsid w:val="00363DBB"/>
    <w:rsid w:val="003676F3"/>
    <w:rsid w:val="003677BF"/>
    <w:rsid w:val="00370317"/>
    <w:rsid w:val="003705C5"/>
    <w:rsid w:val="00371E68"/>
    <w:rsid w:val="00374414"/>
    <w:rsid w:val="003845E5"/>
    <w:rsid w:val="003855C9"/>
    <w:rsid w:val="00386B2E"/>
    <w:rsid w:val="00391736"/>
    <w:rsid w:val="003935CA"/>
    <w:rsid w:val="00393CCC"/>
    <w:rsid w:val="00394AB8"/>
    <w:rsid w:val="00395279"/>
    <w:rsid w:val="003953F1"/>
    <w:rsid w:val="00395A78"/>
    <w:rsid w:val="0039609F"/>
    <w:rsid w:val="00396800"/>
    <w:rsid w:val="003A2843"/>
    <w:rsid w:val="003A329F"/>
    <w:rsid w:val="003A4FE6"/>
    <w:rsid w:val="003A6A25"/>
    <w:rsid w:val="003B03A1"/>
    <w:rsid w:val="003B2DE8"/>
    <w:rsid w:val="003B3210"/>
    <w:rsid w:val="003B64D7"/>
    <w:rsid w:val="003B71D2"/>
    <w:rsid w:val="003C195A"/>
    <w:rsid w:val="003C7277"/>
    <w:rsid w:val="003D0F4B"/>
    <w:rsid w:val="003D281F"/>
    <w:rsid w:val="003D4620"/>
    <w:rsid w:val="003D7C7D"/>
    <w:rsid w:val="003E697C"/>
    <w:rsid w:val="003F105E"/>
    <w:rsid w:val="003F2311"/>
    <w:rsid w:val="003F59F4"/>
    <w:rsid w:val="00400D00"/>
    <w:rsid w:val="00402EDF"/>
    <w:rsid w:val="00403ABB"/>
    <w:rsid w:val="004076F8"/>
    <w:rsid w:val="00411629"/>
    <w:rsid w:val="004136DC"/>
    <w:rsid w:val="00415948"/>
    <w:rsid w:val="004167E6"/>
    <w:rsid w:val="00416E19"/>
    <w:rsid w:val="004173C2"/>
    <w:rsid w:val="00420FCD"/>
    <w:rsid w:val="004229C0"/>
    <w:rsid w:val="0042353C"/>
    <w:rsid w:val="00424C72"/>
    <w:rsid w:val="004253E4"/>
    <w:rsid w:val="00425709"/>
    <w:rsid w:val="0042639E"/>
    <w:rsid w:val="00427356"/>
    <w:rsid w:val="00427949"/>
    <w:rsid w:val="00431551"/>
    <w:rsid w:val="004335F5"/>
    <w:rsid w:val="004360A1"/>
    <w:rsid w:val="0044332D"/>
    <w:rsid w:val="004436EE"/>
    <w:rsid w:val="004532AA"/>
    <w:rsid w:val="00453DCF"/>
    <w:rsid w:val="00454B06"/>
    <w:rsid w:val="00455378"/>
    <w:rsid w:val="004562FD"/>
    <w:rsid w:val="00460188"/>
    <w:rsid w:val="00463D78"/>
    <w:rsid w:val="00471713"/>
    <w:rsid w:val="00471B5B"/>
    <w:rsid w:val="004732B0"/>
    <w:rsid w:val="004756C5"/>
    <w:rsid w:val="004820C4"/>
    <w:rsid w:val="004848FC"/>
    <w:rsid w:val="00491237"/>
    <w:rsid w:val="00491581"/>
    <w:rsid w:val="00491672"/>
    <w:rsid w:val="00492058"/>
    <w:rsid w:val="00492416"/>
    <w:rsid w:val="00495B91"/>
    <w:rsid w:val="004A1736"/>
    <w:rsid w:val="004A2892"/>
    <w:rsid w:val="004A6229"/>
    <w:rsid w:val="004B14D8"/>
    <w:rsid w:val="004B2857"/>
    <w:rsid w:val="004B6D4C"/>
    <w:rsid w:val="004B76A3"/>
    <w:rsid w:val="004C077A"/>
    <w:rsid w:val="004C3817"/>
    <w:rsid w:val="004C6847"/>
    <w:rsid w:val="004C687D"/>
    <w:rsid w:val="004D0AA7"/>
    <w:rsid w:val="004E0421"/>
    <w:rsid w:val="004E5A0D"/>
    <w:rsid w:val="004F19B6"/>
    <w:rsid w:val="004F2334"/>
    <w:rsid w:val="004F24B2"/>
    <w:rsid w:val="004F27C9"/>
    <w:rsid w:val="004F2DD2"/>
    <w:rsid w:val="00505A53"/>
    <w:rsid w:val="005064DA"/>
    <w:rsid w:val="00507E35"/>
    <w:rsid w:val="00510C76"/>
    <w:rsid w:val="0051351D"/>
    <w:rsid w:val="00514019"/>
    <w:rsid w:val="0051414D"/>
    <w:rsid w:val="00515788"/>
    <w:rsid w:val="0051693F"/>
    <w:rsid w:val="005170ED"/>
    <w:rsid w:val="00522C36"/>
    <w:rsid w:val="005242EA"/>
    <w:rsid w:val="0052600D"/>
    <w:rsid w:val="0052747B"/>
    <w:rsid w:val="00532789"/>
    <w:rsid w:val="0053600B"/>
    <w:rsid w:val="005364E3"/>
    <w:rsid w:val="005406B5"/>
    <w:rsid w:val="00542DA0"/>
    <w:rsid w:val="00544017"/>
    <w:rsid w:val="00544844"/>
    <w:rsid w:val="0054775D"/>
    <w:rsid w:val="005502A1"/>
    <w:rsid w:val="005529D3"/>
    <w:rsid w:val="00562905"/>
    <w:rsid w:val="0056374C"/>
    <w:rsid w:val="005720F7"/>
    <w:rsid w:val="00572A6C"/>
    <w:rsid w:val="00576836"/>
    <w:rsid w:val="00580731"/>
    <w:rsid w:val="00586183"/>
    <w:rsid w:val="00587772"/>
    <w:rsid w:val="00590257"/>
    <w:rsid w:val="00593920"/>
    <w:rsid w:val="00595668"/>
    <w:rsid w:val="00597D8F"/>
    <w:rsid w:val="005A0A99"/>
    <w:rsid w:val="005A5115"/>
    <w:rsid w:val="005A6769"/>
    <w:rsid w:val="005A6C57"/>
    <w:rsid w:val="005A76A6"/>
    <w:rsid w:val="005B0B96"/>
    <w:rsid w:val="005B1A78"/>
    <w:rsid w:val="005B50C8"/>
    <w:rsid w:val="005C0093"/>
    <w:rsid w:val="005C2DD5"/>
    <w:rsid w:val="005C3C44"/>
    <w:rsid w:val="005C73D3"/>
    <w:rsid w:val="005C7687"/>
    <w:rsid w:val="005E009E"/>
    <w:rsid w:val="005E03ED"/>
    <w:rsid w:val="005E5296"/>
    <w:rsid w:val="005E6641"/>
    <w:rsid w:val="005F1669"/>
    <w:rsid w:val="005F3EF3"/>
    <w:rsid w:val="005F44CE"/>
    <w:rsid w:val="005F6741"/>
    <w:rsid w:val="00607E1D"/>
    <w:rsid w:val="0061038C"/>
    <w:rsid w:val="006116F3"/>
    <w:rsid w:val="006137C8"/>
    <w:rsid w:val="006159E7"/>
    <w:rsid w:val="006159FF"/>
    <w:rsid w:val="00617D61"/>
    <w:rsid w:val="006209CE"/>
    <w:rsid w:val="00622893"/>
    <w:rsid w:val="0062355C"/>
    <w:rsid w:val="006270F1"/>
    <w:rsid w:val="00630391"/>
    <w:rsid w:val="00631743"/>
    <w:rsid w:val="00632405"/>
    <w:rsid w:val="00633DA9"/>
    <w:rsid w:val="00635894"/>
    <w:rsid w:val="006365FA"/>
    <w:rsid w:val="00637342"/>
    <w:rsid w:val="00641A07"/>
    <w:rsid w:val="006465B8"/>
    <w:rsid w:val="00646613"/>
    <w:rsid w:val="0065184F"/>
    <w:rsid w:val="00652D47"/>
    <w:rsid w:val="0065585A"/>
    <w:rsid w:val="00655E72"/>
    <w:rsid w:val="0065628D"/>
    <w:rsid w:val="00657271"/>
    <w:rsid w:val="00661BE3"/>
    <w:rsid w:val="0066210E"/>
    <w:rsid w:val="006625DC"/>
    <w:rsid w:val="00662AD0"/>
    <w:rsid w:val="00666367"/>
    <w:rsid w:val="0067080C"/>
    <w:rsid w:val="00671C40"/>
    <w:rsid w:val="00672F42"/>
    <w:rsid w:val="0067335A"/>
    <w:rsid w:val="00673F7E"/>
    <w:rsid w:val="00675724"/>
    <w:rsid w:val="00676E31"/>
    <w:rsid w:val="00677DC0"/>
    <w:rsid w:val="006873C2"/>
    <w:rsid w:val="00687863"/>
    <w:rsid w:val="00691FDD"/>
    <w:rsid w:val="00696922"/>
    <w:rsid w:val="00696CB6"/>
    <w:rsid w:val="006A10F6"/>
    <w:rsid w:val="006A410D"/>
    <w:rsid w:val="006B05C2"/>
    <w:rsid w:val="006B3733"/>
    <w:rsid w:val="006B41F5"/>
    <w:rsid w:val="006C05A2"/>
    <w:rsid w:val="006C09AF"/>
    <w:rsid w:val="006C3085"/>
    <w:rsid w:val="006C4A83"/>
    <w:rsid w:val="006C6F69"/>
    <w:rsid w:val="006D01D7"/>
    <w:rsid w:val="006D49A3"/>
    <w:rsid w:val="006D51DD"/>
    <w:rsid w:val="006D68E5"/>
    <w:rsid w:val="006E59E1"/>
    <w:rsid w:val="006E7579"/>
    <w:rsid w:val="006E7DA2"/>
    <w:rsid w:val="006F2FFE"/>
    <w:rsid w:val="006F473E"/>
    <w:rsid w:val="00703B06"/>
    <w:rsid w:val="00703FBC"/>
    <w:rsid w:val="00703FF1"/>
    <w:rsid w:val="0070407C"/>
    <w:rsid w:val="007062F3"/>
    <w:rsid w:val="007133B0"/>
    <w:rsid w:val="007141FF"/>
    <w:rsid w:val="007173EF"/>
    <w:rsid w:val="007175D5"/>
    <w:rsid w:val="00720800"/>
    <w:rsid w:val="0072349B"/>
    <w:rsid w:val="0072514D"/>
    <w:rsid w:val="00726DE5"/>
    <w:rsid w:val="007319F9"/>
    <w:rsid w:val="00731D67"/>
    <w:rsid w:val="007366FF"/>
    <w:rsid w:val="00741ECD"/>
    <w:rsid w:val="00742506"/>
    <w:rsid w:val="00742B45"/>
    <w:rsid w:val="007432B4"/>
    <w:rsid w:val="007447E6"/>
    <w:rsid w:val="007457F9"/>
    <w:rsid w:val="007472E1"/>
    <w:rsid w:val="00747A47"/>
    <w:rsid w:val="00750C17"/>
    <w:rsid w:val="0075313B"/>
    <w:rsid w:val="0075560C"/>
    <w:rsid w:val="00755B29"/>
    <w:rsid w:val="00765E9B"/>
    <w:rsid w:val="007755BA"/>
    <w:rsid w:val="00784FF6"/>
    <w:rsid w:val="007974FC"/>
    <w:rsid w:val="00797EFB"/>
    <w:rsid w:val="007A0093"/>
    <w:rsid w:val="007A4649"/>
    <w:rsid w:val="007B2F2B"/>
    <w:rsid w:val="007B64AD"/>
    <w:rsid w:val="007C49F7"/>
    <w:rsid w:val="007C546E"/>
    <w:rsid w:val="007C7FC5"/>
    <w:rsid w:val="007D0FDB"/>
    <w:rsid w:val="007D5112"/>
    <w:rsid w:val="007D53B4"/>
    <w:rsid w:val="007F100C"/>
    <w:rsid w:val="007F48F4"/>
    <w:rsid w:val="007F4A21"/>
    <w:rsid w:val="007F7354"/>
    <w:rsid w:val="00803DAF"/>
    <w:rsid w:val="00805EBE"/>
    <w:rsid w:val="00811C8E"/>
    <w:rsid w:val="008147B7"/>
    <w:rsid w:val="00814DD1"/>
    <w:rsid w:val="00817E0D"/>
    <w:rsid w:val="00817F63"/>
    <w:rsid w:val="00822265"/>
    <w:rsid w:val="00822955"/>
    <w:rsid w:val="00823E39"/>
    <w:rsid w:val="00823ED8"/>
    <w:rsid w:val="008261D6"/>
    <w:rsid w:val="00826742"/>
    <w:rsid w:val="008304A3"/>
    <w:rsid w:val="00831BA4"/>
    <w:rsid w:val="00831E45"/>
    <w:rsid w:val="008354C2"/>
    <w:rsid w:val="00841B08"/>
    <w:rsid w:val="00842680"/>
    <w:rsid w:val="00852CD1"/>
    <w:rsid w:val="00860398"/>
    <w:rsid w:val="008639FE"/>
    <w:rsid w:val="00865213"/>
    <w:rsid w:val="00873364"/>
    <w:rsid w:val="00874218"/>
    <w:rsid w:val="00874410"/>
    <w:rsid w:val="008757FE"/>
    <w:rsid w:val="008765B7"/>
    <w:rsid w:val="00880654"/>
    <w:rsid w:val="008861D7"/>
    <w:rsid w:val="0088769D"/>
    <w:rsid w:val="00892837"/>
    <w:rsid w:val="00893FCD"/>
    <w:rsid w:val="00894DC7"/>
    <w:rsid w:val="008A0283"/>
    <w:rsid w:val="008A1070"/>
    <w:rsid w:val="008A2A37"/>
    <w:rsid w:val="008A4325"/>
    <w:rsid w:val="008A437E"/>
    <w:rsid w:val="008A45EA"/>
    <w:rsid w:val="008B13AF"/>
    <w:rsid w:val="008B2943"/>
    <w:rsid w:val="008B45F8"/>
    <w:rsid w:val="008B6FBB"/>
    <w:rsid w:val="008C4115"/>
    <w:rsid w:val="008C4F5C"/>
    <w:rsid w:val="008C65E6"/>
    <w:rsid w:val="008D5E20"/>
    <w:rsid w:val="008E0002"/>
    <w:rsid w:val="008E23C6"/>
    <w:rsid w:val="008E2ECA"/>
    <w:rsid w:val="008F0499"/>
    <w:rsid w:val="008F1CBB"/>
    <w:rsid w:val="008F21A9"/>
    <w:rsid w:val="008F39E0"/>
    <w:rsid w:val="00901603"/>
    <w:rsid w:val="00901DD5"/>
    <w:rsid w:val="00902B46"/>
    <w:rsid w:val="0090371E"/>
    <w:rsid w:val="00903C9A"/>
    <w:rsid w:val="00904A83"/>
    <w:rsid w:val="00912C95"/>
    <w:rsid w:val="00913AE6"/>
    <w:rsid w:val="009150A6"/>
    <w:rsid w:val="00916BFA"/>
    <w:rsid w:val="00917FBB"/>
    <w:rsid w:val="009240A8"/>
    <w:rsid w:val="009264CD"/>
    <w:rsid w:val="009313C8"/>
    <w:rsid w:val="009329F3"/>
    <w:rsid w:val="00933B1F"/>
    <w:rsid w:val="009341A2"/>
    <w:rsid w:val="00935182"/>
    <w:rsid w:val="00936D3E"/>
    <w:rsid w:val="009420AB"/>
    <w:rsid w:val="00942164"/>
    <w:rsid w:val="00944253"/>
    <w:rsid w:val="009473F9"/>
    <w:rsid w:val="0094741C"/>
    <w:rsid w:val="00950478"/>
    <w:rsid w:val="00950BB1"/>
    <w:rsid w:val="00955745"/>
    <w:rsid w:val="00956AA5"/>
    <w:rsid w:val="00960151"/>
    <w:rsid w:val="009613B8"/>
    <w:rsid w:val="00966570"/>
    <w:rsid w:val="00967CEB"/>
    <w:rsid w:val="00970DC9"/>
    <w:rsid w:val="00972017"/>
    <w:rsid w:val="00975B9B"/>
    <w:rsid w:val="00982D97"/>
    <w:rsid w:val="00982FA9"/>
    <w:rsid w:val="0098412C"/>
    <w:rsid w:val="00986AFC"/>
    <w:rsid w:val="00986F28"/>
    <w:rsid w:val="009879C3"/>
    <w:rsid w:val="0099239D"/>
    <w:rsid w:val="00992D22"/>
    <w:rsid w:val="00993C2A"/>
    <w:rsid w:val="00996854"/>
    <w:rsid w:val="00996BB4"/>
    <w:rsid w:val="0099787E"/>
    <w:rsid w:val="009A2594"/>
    <w:rsid w:val="009A672A"/>
    <w:rsid w:val="009A7DA6"/>
    <w:rsid w:val="009B4EA9"/>
    <w:rsid w:val="009B5331"/>
    <w:rsid w:val="009C291E"/>
    <w:rsid w:val="009C31F6"/>
    <w:rsid w:val="009C3B91"/>
    <w:rsid w:val="009C58FB"/>
    <w:rsid w:val="009D566C"/>
    <w:rsid w:val="009D7EE4"/>
    <w:rsid w:val="009E35BD"/>
    <w:rsid w:val="009E3A4C"/>
    <w:rsid w:val="009E420A"/>
    <w:rsid w:val="009F07F5"/>
    <w:rsid w:val="009F3B91"/>
    <w:rsid w:val="009F66E5"/>
    <w:rsid w:val="00A02777"/>
    <w:rsid w:val="00A04985"/>
    <w:rsid w:val="00A075A3"/>
    <w:rsid w:val="00A07838"/>
    <w:rsid w:val="00A13E9B"/>
    <w:rsid w:val="00A16D3E"/>
    <w:rsid w:val="00A22E4E"/>
    <w:rsid w:val="00A256C6"/>
    <w:rsid w:val="00A2792E"/>
    <w:rsid w:val="00A31301"/>
    <w:rsid w:val="00A32B11"/>
    <w:rsid w:val="00A32CBC"/>
    <w:rsid w:val="00A33C29"/>
    <w:rsid w:val="00A344DE"/>
    <w:rsid w:val="00A35BCD"/>
    <w:rsid w:val="00A36182"/>
    <w:rsid w:val="00A363CE"/>
    <w:rsid w:val="00A36F6A"/>
    <w:rsid w:val="00A402AE"/>
    <w:rsid w:val="00A466E2"/>
    <w:rsid w:val="00A51AA8"/>
    <w:rsid w:val="00A52790"/>
    <w:rsid w:val="00A52B21"/>
    <w:rsid w:val="00A52E80"/>
    <w:rsid w:val="00A54498"/>
    <w:rsid w:val="00A6168B"/>
    <w:rsid w:val="00A64530"/>
    <w:rsid w:val="00A66781"/>
    <w:rsid w:val="00A73655"/>
    <w:rsid w:val="00A7619B"/>
    <w:rsid w:val="00A81109"/>
    <w:rsid w:val="00A8203E"/>
    <w:rsid w:val="00A84E1C"/>
    <w:rsid w:val="00A862CD"/>
    <w:rsid w:val="00A87399"/>
    <w:rsid w:val="00A8795A"/>
    <w:rsid w:val="00A87BB6"/>
    <w:rsid w:val="00A9433C"/>
    <w:rsid w:val="00A975D0"/>
    <w:rsid w:val="00AA4228"/>
    <w:rsid w:val="00AA55AE"/>
    <w:rsid w:val="00AA7320"/>
    <w:rsid w:val="00AA7F6F"/>
    <w:rsid w:val="00AB0961"/>
    <w:rsid w:val="00AB0FA3"/>
    <w:rsid w:val="00AB1BB5"/>
    <w:rsid w:val="00AB5242"/>
    <w:rsid w:val="00AB68E4"/>
    <w:rsid w:val="00AB69B8"/>
    <w:rsid w:val="00AC4D47"/>
    <w:rsid w:val="00AC60B5"/>
    <w:rsid w:val="00AD1A3F"/>
    <w:rsid w:val="00AD1E5B"/>
    <w:rsid w:val="00AD41F9"/>
    <w:rsid w:val="00AD4B06"/>
    <w:rsid w:val="00AD4CC3"/>
    <w:rsid w:val="00AE0230"/>
    <w:rsid w:val="00AE07A6"/>
    <w:rsid w:val="00AE1ACC"/>
    <w:rsid w:val="00AE223B"/>
    <w:rsid w:val="00AE74C1"/>
    <w:rsid w:val="00AF0B9A"/>
    <w:rsid w:val="00AF26C6"/>
    <w:rsid w:val="00AF3BD1"/>
    <w:rsid w:val="00AF41F8"/>
    <w:rsid w:val="00AF47AB"/>
    <w:rsid w:val="00B003F1"/>
    <w:rsid w:val="00B0166A"/>
    <w:rsid w:val="00B04F29"/>
    <w:rsid w:val="00B06168"/>
    <w:rsid w:val="00B06708"/>
    <w:rsid w:val="00B13F56"/>
    <w:rsid w:val="00B15242"/>
    <w:rsid w:val="00B15E0B"/>
    <w:rsid w:val="00B160B9"/>
    <w:rsid w:val="00B16CB5"/>
    <w:rsid w:val="00B16E0E"/>
    <w:rsid w:val="00B1789F"/>
    <w:rsid w:val="00B17F53"/>
    <w:rsid w:val="00B20C31"/>
    <w:rsid w:val="00B224D1"/>
    <w:rsid w:val="00B23C7A"/>
    <w:rsid w:val="00B24754"/>
    <w:rsid w:val="00B32C3E"/>
    <w:rsid w:val="00B45C61"/>
    <w:rsid w:val="00B5799E"/>
    <w:rsid w:val="00B62340"/>
    <w:rsid w:val="00B6271C"/>
    <w:rsid w:val="00B64AD0"/>
    <w:rsid w:val="00B7598A"/>
    <w:rsid w:val="00B772C3"/>
    <w:rsid w:val="00B7752F"/>
    <w:rsid w:val="00B82EDC"/>
    <w:rsid w:val="00B84D46"/>
    <w:rsid w:val="00B853D4"/>
    <w:rsid w:val="00B91DCD"/>
    <w:rsid w:val="00B92D57"/>
    <w:rsid w:val="00B95469"/>
    <w:rsid w:val="00B95AEA"/>
    <w:rsid w:val="00B97C75"/>
    <w:rsid w:val="00BA3798"/>
    <w:rsid w:val="00BA576C"/>
    <w:rsid w:val="00BB0D0F"/>
    <w:rsid w:val="00BB3EC8"/>
    <w:rsid w:val="00BB6222"/>
    <w:rsid w:val="00BB624D"/>
    <w:rsid w:val="00BB6965"/>
    <w:rsid w:val="00BC58A6"/>
    <w:rsid w:val="00BD1B76"/>
    <w:rsid w:val="00BD5AB0"/>
    <w:rsid w:val="00BE1DDE"/>
    <w:rsid w:val="00BE2242"/>
    <w:rsid w:val="00BE243E"/>
    <w:rsid w:val="00BE3AED"/>
    <w:rsid w:val="00BE3F66"/>
    <w:rsid w:val="00C074AE"/>
    <w:rsid w:val="00C10C5C"/>
    <w:rsid w:val="00C12070"/>
    <w:rsid w:val="00C12F9E"/>
    <w:rsid w:val="00C133E7"/>
    <w:rsid w:val="00C171D0"/>
    <w:rsid w:val="00C252E2"/>
    <w:rsid w:val="00C30B16"/>
    <w:rsid w:val="00C32D02"/>
    <w:rsid w:val="00C453B8"/>
    <w:rsid w:val="00C5050C"/>
    <w:rsid w:val="00C50983"/>
    <w:rsid w:val="00C52884"/>
    <w:rsid w:val="00C54B78"/>
    <w:rsid w:val="00C54E8E"/>
    <w:rsid w:val="00C54EF3"/>
    <w:rsid w:val="00C57CEC"/>
    <w:rsid w:val="00C72FFB"/>
    <w:rsid w:val="00C7322C"/>
    <w:rsid w:val="00C73552"/>
    <w:rsid w:val="00C736A2"/>
    <w:rsid w:val="00C7422C"/>
    <w:rsid w:val="00C871BB"/>
    <w:rsid w:val="00C90EE8"/>
    <w:rsid w:val="00C924E1"/>
    <w:rsid w:val="00C9617E"/>
    <w:rsid w:val="00C9723F"/>
    <w:rsid w:val="00CA1C70"/>
    <w:rsid w:val="00CA21C6"/>
    <w:rsid w:val="00CA421F"/>
    <w:rsid w:val="00CA6221"/>
    <w:rsid w:val="00CA6FB2"/>
    <w:rsid w:val="00CB3DA0"/>
    <w:rsid w:val="00CB7324"/>
    <w:rsid w:val="00CC0F54"/>
    <w:rsid w:val="00CC25F4"/>
    <w:rsid w:val="00CC561E"/>
    <w:rsid w:val="00CC6A5D"/>
    <w:rsid w:val="00CC7173"/>
    <w:rsid w:val="00CD4025"/>
    <w:rsid w:val="00CD6771"/>
    <w:rsid w:val="00CE4D1B"/>
    <w:rsid w:val="00CE76E6"/>
    <w:rsid w:val="00CE77D1"/>
    <w:rsid w:val="00CF2F92"/>
    <w:rsid w:val="00CF4A2E"/>
    <w:rsid w:val="00CF539B"/>
    <w:rsid w:val="00CF6D0F"/>
    <w:rsid w:val="00D006A6"/>
    <w:rsid w:val="00D01F45"/>
    <w:rsid w:val="00D10D80"/>
    <w:rsid w:val="00D11AD1"/>
    <w:rsid w:val="00D14A8E"/>
    <w:rsid w:val="00D14B5E"/>
    <w:rsid w:val="00D15F06"/>
    <w:rsid w:val="00D15FE1"/>
    <w:rsid w:val="00D160F8"/>
    <w:rsid w:val="00D16764"/>
    <w:rsid w:val="00D219F6"/>
    <w:rsid w:val="00D24918"/>
    <w:rsid w:val="00D26BF8"/>
    <w:rsid w:val="00D27835"/>
    <w:rsid w:val="00D30E13"/>
    <w:rsid w:val="00D3679B"/>
    <w:rsid w:val="00D37053"/>
    <w:rsid w:val="00D40F25"/>
    <w:rsid w:val="00D41EC9"/>
    <w:rsid w:val="00D47A41"/>
    <w:rsid w:val="00D60B8D"/>
    <w:rsid w:val="00D63DD1"/>
    <w:rsid w:val="00D65A95"/>
    <w:rsid w:val="00D66321"/>
    <w:rsid w:val="00D66E84"/>
    <w:rsid w:val="00D744A0"/>
    <w:rsid w:val="00D75D3F"/>
    <w:rsid w:val="00D774A6"/>
    <w:rsid w:val="00D82353"/>
    <w:rsid w:val="00D84964"/>
    <w:rsid w:val="00D85458"/>
    <w:rsid w:val="00D900F8"/>
    <w:rsid w:val="00D91CC3"/>
    <w:rsid w:val="00D96163"/>
    <w:rsid w:val="00D961C4"/>
    <w:rsid w:val="00DA1801"/>
    <w:rsid w:val="00DA1E2A"/>
    <w:rsid w:val="00DA368A"/>
    <w:rsid w:val="00DA6659"/>
    <w:rsid w:val="00DA794A"/>
    <w:rsid w:val="00DB0359"/>
    <w:rsid w:val="00DB0853"/>
    <w:rsid w:val="00DB0904"/>
    <w:rsid w:val="00DB2B6C"/>
    <w:rsid w:val="00DB5F93"/>
    <w:rsid w:val="00DB7D97"/>
    <w:rsid w:val="00DC1970"/>
    <w:rsid w:val="00DC19ED"/>
    <w:rsid w:val="00DD3DED"/>
    <w:rsid w:val="00DD5365"/>
    <w:rsid w:val="00DE18F2"/>
    <w:rsid w:val="00DE4FF2"/>
    <w:rsid w:val="00DE71F8"/>
    <w:rsid w:val="00DF081C"/>
    <w:rsid w:val="00DF62A1"/>
    <w:rsid w:val="00E03351"/>
    <w:rsid w:val="00E053D4"/>
    <w:rsid w:val="00E05866"/>
    <w:rsid w:val="00E11511"/>
    <w:rsid w:val="00E14C9E"/>
    <w:rsid w:val="00E21435"/>
    <w:rsid w:val="00E2408C"/>
    <w:rsid w:val="00E245C5"/>
    <w:rsid w:val="00E256FB"/>
    <w:rsid w:val="00E311D0"/>
    <w:rsid w:val="00E32743"/>
    <w:rsid w:val="00E36183"/>
    <w:rsid w:val="00E37D95"/>
    <w:rsid w:val="00E40A49"/>
    <w:rsid w:val="00E42D42"/>
    <w:rsid w:val="00E42EC5"/>
    <w:rsid w:val="00E43E9C"/>
    <w:rsid w:val="00E458F5"/>
    <w:rsid w:val="00E5182A"/>
    <w:rsid w:val="00E52FC9"/>
    <w:rsid w:val="00E645FC"/>
    <w:rsid w:val="00E666F2"/>
    <w:rsid w:val="00E72B17"/>
    <w:rsid w:val="00E73011"/>
    <w:rsid w:val="00E804F1"/>
    <w:rsid w:val="00E80592"/>
    <w:rsid w:val="00E825DE"/>
    <w:rsid w:val="00E8626B"/>
    <w:rsid w:val="00E86BE6"/>
    <w:rsid w:val="00E91DFA"/>
    <w:rsid w:val="00E93328"/>
    <w:rsid w:val="00EA62F5"/>
    <w:rsid w:val="00EA63D3"/>
    <w:rsid w:val="00EA7DDD"/>
    <w:rsid w:val="00EB41E3"/>
    <w:rsid w:val="00EB6CF2"/>
    <w:rsid w:val="00EB7FAD"/>
    <w:rsid w:val="00EC2191"/>
    <w:rsid w:val="00EC35D8"/>
    <w:rsid w:val="00EC44A3"/>
    <w:rsid w:val="00EC4894"/>
    <w:rsid w:val="00EC6E8C"/>
    <w:rsid w:val="00ED3DDE"/>
    <w:rsid w:val="00ED569B"/>
    <w:rsid w:val="00ED57AB"/>
    <w:rsid w:val="00ED6577"/>
    <w:rsid w:val="00EE76FC"/>
    <w:rsid w:val="00EF401D"/>
    <w:rsid w:val="00EF681F"/>
    <w:rsid w:val="00EF7770"/>
    <w:rsid w:val="00F05C82"/>
    <w:rsid w:val="00F068A9"/>
    <w:rsid w:val="00F06EB2"/>
    <w:rsid w:val="00F15C6A"/>
    <w:rsid w:val="00F16767"/>
    <w:rsid w:val="00F17092"/>
    <w:rsid w:val="00F172F0"/>
    <w:rsid w:val="00F22605"/>
    <w:rsid w:val="00F22993"/>
    <w:rsid w:val="00F257F4"/>
    <w:rsid w:val="00F32780"/>
    <w:rsid w:val="00F3375E"/>
    <w:rsid w:val="00F431A0"/>
    <w:rsid w:val="00F559B1"/>
    <w:rsid w:val="00F56866"/>
    <w:rsid w:val="00F577BE"/>
    <w:rsid w:val="00F63902"/>
    <w:rsid w:val="00F75085"/>
    <w:rsid w:val="00F8034B"/>
    <w:rsid w:val="00F8145D"/>
    <w:rsid w:val="00F8465E"/>
    <w:rsid w:val="00F860A2"/>
    <w:rsid w:val="00F86EBF"/>
    <w:rsid w:val="00F914BC"/>
    <w:rsid w:val="00FA0F2A"/>
    <w:rsid w:val="00FA3835"/>
    <w:rsid w:val="00FA4EAD"/>
    <w:rsid w:val="00FA5E3B"/>
    <w:rsid w:val="00FB025C"/>
    <w:rsid w:val="00FB5931"/>
    <w:rsid w:val="00FC0F31"/>
    <w:rsid w:val="00FC1161"/>
    <w:rsid w:val="00FC1FC0"/>
    <w:rsid w:val="00FC22C7"/>
    <w:rsid w:val="00FD132A"/>
    <w:rsid w:val="00FD352A"/>
    <w:rsid w:val="00FD66C4"/>
    <w:rsid w:val="00FE172E"/>
    <w:rsid w:val="00FE2405"/>
    <w:rsid w:val="00FF19C2"/>
    <w:rsid w:val="00FF6EAE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F91C3"/>
  <w15:docId w15:val="{97A1915D-BFF0-4B0C-89DB-994494CB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CEB"/>
  </w:style>
  <w:style w:type="paragraph" w:styleId="Heading5">
    <w:name w:val="heading 5"/>
    <w:basedOn w:val="Normal"/>
    <w:next w:val="Normal"/>
    <w:link w:val="Heading5Char"/>
    <w:qFormat/>
    <w:rsid w:val="00F2299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ngsana New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F2F92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basedOn w:val="DefaultParagraphFont"/>
    <w:link w:val="NoSpacing"/>
    <w:uiPriority w:val="1"/>
    <w:rsid w:val="00CF2F92"/>
    <w:rPr>
      <w:rFonts w:ascii="Calibri" w:eastAsia="Calibri" w:hAnsi="Calibri" w:cs="Cordia New"/>
    </w:rPr>
  </w:style>
  <w:style w:type="paragraph" w:styleId="BodyText">
    <w:name w:val="Body Text"/>
    <w:basedOn w:val="Normal"/>
    <w:link w:val="BodyTextChar"/>
    <w:rsid w:val="00CF2F92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link w:val="BodyText"/>
    <w:rsid w:val="00CF2F92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CF2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78"/>
  </w:style>
  <w:style w:type="paragraph" w:styleId="Footer">
    <w:name w:val="footer"/>
    <w:basedOn w:val="Normal"/>
    <w:link w:val="FooterChar"/>
    <w:uiPriority w:val="99"/>
    <w:unhideWhenUsed/>
    <w:rsid w:val="00463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78"/>
  </w:style>
  <w:style w:type="paragraph" w:customStyle="1" w:styleId="Default">
    <w:name w:val="Default"/>
    <w:rsid w:val="003B03A1"/>
    <w:pPr>
      <w:spacing w:after="0" w:line="240" w:lineRule="auto"/>
    </w:pPr>
    <w:rPr>
      <w:rFonts w:ascii="Browallia New" w:eastAsia="Cordia New" w:hAnsi="Cordia New" w:cs="Browallia New"/>
      <w:snapToGrid w:val="0"/>
      <w:color w:val="000000"/>
      <w:sz w:val="24"/>
      <w:szCs w:val="24"/>
      <w:lang w:eastAsia="th-TH"/>
    </w:rPr>
  </w:style>
  <w:style w:type="paragraph" w:customStyle="1" w:styleId="a">
    <w:name w:val="...."/>
    <w:basedOn w:val="Default"/>
    <w:next w:val="Default"/>
    <w:rsid w:val="003B03A1"/>
    <w:pPr>
      <w:autoSpaceDE w:val="0"/>
      <w:autoSpaceDN w:val="0"/>
      <w:adjustRightInd w:val="0"/>
    </w:pPr>
    <w:rPr>
      <w:rFonts w:ascii="Cordia New" w:eastAsia="Times New Roman" w:cs="Angsana New"/>
      <w:snapToGrid/>
      <w:color w:val="auto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23450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39"/>
    <w:rsid w:val="0049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1C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0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9C31F6"/>
    <w:pPr>
      <w:spacing w:after="0" w:line="240" w:lineRule="auto"/>
      <w:jc w:val="center"/>
    </w:pPr>
    <w:rPr>
      <w:rFonts w:ascii="Times New Roman" w:eastAsia="Times New Roman" w:hAnsi="Times New Roman" w:cs="AngsanaUPC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9C31F6"/>
    <w:rPr>
      <w:rFonts w:ascii="Times New Roman" w:eastAsia="Times New Roman" w:hAnsi="Times New Roman" w:cs="AngsanaUPC"/>
      <w:b/>
      <w:bCs/>
      <w:sz w:val="48"/>
      <w:szCs w:val="48"/>
    </w:rPr>
  </w:style>
  <w:style w:type="character" w:customStyle="1" w:styleId="Heading5Char">
    <w:name w:val="Heading 5 Char"/>
    <w:basedOn w:val="DefaultParagraphFont"/>
    <w:link w:val="Heading5"/>
    <w:rsid w:val="00F22993"/>
    <w:rPr>
      <w:rFonts w:ascii="Times New Roman" w:eastAsia="Times New Roman" w:hAnsi="Times New Roman" w:cs="Angsana New"/>
      <w:b/>
      <w:bCs/>
      <w:sz w:val="24"/>
    </w:rPr>
  </w:style>
  <w:style w:type="table" w:customStyle="1" w:styleId="5">
    <w:name w:val="เส้นตาราง5"/>
    <w:basedOn w:val="TableNormal"/>
    <w:next w:val="TableGrid"/>
    <w:uiPriority w:val="59"/>
    <w:rsid w:val="00335332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1">
    <w:name w:val="No Spacing Char1"/>
    <w:uiPriority w:val="1"/>
    <w:locked/>
    <w:rsid w:val="00B5799E"/>
    <w:rPr>
      <w:rFonts w:ascii="TH SarabunPSK" w:hAnsi="TH SarabunPSK" w:cs="Angsana New"/>
      <w:sz w:val="32"/>
      <w:szCs w:val="40"/>
    </w:rPr>
  </w:style>
  <w:style w:type="paragraph" w:customStyle="1" w:styleId="CM17">
    <w:name w:val="CM17"/>
    <w:basedOn w:val="Normal"/>
    <w:next w:val="Normal"/>
    <w:uiPriority w:val="99"/>
    <w:rsid w:val="00B5799E"/>
    <w:pPr>
      <w:widowControl w:val="0"/>
      <w:autoSpaceDE w:val="0"/>
      <w:autoSpaceDN w:val="0"/>
      <w:adjustRightInd w:val="0"/>
      <w:spacing w:after="0" w:line="416" w:lineRule="atLeast"/>
    </w:pPr>
    <w:rPr>
      <w:rFonts w:ascii="TH-SarabunPSK,Bold" w:eastAsia="Times New Roman" w:hAnsi="TH-SarabunPSK,Bold" w:cs="TH-SarabunPSK,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8184">
          <w:marLeft w:val="0"/>
          <w:marRight w:val="0"/>
          <w:marTop w:val="0"/>
          <w:marBottom w:val="0"/>
          <w:divBdr>
            <w:top w:val="single" w:sz="6" w:space="4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8D8F-CAF1-45FF-A9FF-96C3276A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1659</Words>
  <Characters>9458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QAHP</dc:creator>
  <cp:lastModifiedBy>Microsoft account</cp:lastModifiedBy>
  <cp:revision>60</cp:revision>
  <cp:lastPrinted>2023-06-22T08:06:00Z</cp:lastPrinted>
  <dcterms:created xsi:type="dcterms:W3CDTF">2023-06-22T06:23:00Z</dcterms:created>
  <dcterms:modified xsi:type="dcterms:W3CDTF">2024-06-21T04:54:00Z</dcterms:modified>
</cp:coreProperties>
</file>